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5C394" w14:textId="77777777" w:rsidR="00EA4BEB" w:rsidRPr="00785E2F" w:rsidRDefault="00EA4BEB" w:rsidP="00EA4BEB">
      <w:pPr>
        <w:spacing w:after="0" w:line="240" w:lineRule="auto"/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</w:pPr>
    </w:p>
    <w:p w14:paraId="497CEEA4" w14:textId="77777777" w:rsidR="00EA4BEB" w:rsidRPr="00785E2F" w:rsidRDefault="00EA4BEB" w:rsidP="00EA4BEB">
      <w:pPr>
        <w:spacing w:after="0" w:line="240" w:lineRule="auto"/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</w:pPr>
      <w:r w:rsidRPr="00785E2F">
        <w:rPr>
          <w:rFonts w:ascii="Aptos" w:eastAsia="Calibri" w:hAnsi="Aptos" w:cs="Times New Roman"/>
          <w:noProof/>
          <w:kern w:val="0"/>
          <w:lang w:val="en-AU"/>
          <w14:ligatures w14:val="none"/>
        </w:rPr>
        <w:drawing>
          <wp:anchor distT="0" distB="0" distL="114300" distR="114300" simplePos="0" relativeHeight="251660288" behindDoc="0" locked="0" layoutInCell="1" allowOverlap="1" wp14:anchorId="29C6C2BB" wp14:editId="4929464B">
            <wp:simplePos x="0" y="0"/>
            <wp:positionH relativeFrom="margin">
              <wp:align>right</wp:align>
            </wp:positionH>
            <wp:positionV relativeFrom="paragraph">
              <wp:posOffset>269240</wp:posOffset>
            </wp:positionV>
            <wp:extent cx="1019745" cy="784860"/>
            <wp:effectExtent l="0" t="0" r="9525" b="0"/>
            <wp:wrapNone/>
            <wp:docPr id="1" name="Picture 1" descr="A bird with a white and black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ird with a white and black strip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745" cy="784860"/>
                    </a:xfrm>
                    <a:prstGeom prst="rect">
                      <a:avLst/>
                    </a:prstGeom>
                    <a:solidFill>
                      <a:srgbClr val="4472C4">
                        <a:lumMod val="75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E2F">
        <w:rPr>
          <w:rFonts w:ascii="Aptos" w:eastAsia="Calibri" w:hAnsi="Aptos" w:cs="Calibri"/>
          <w:b/>
          <w:bCs/>
          <w:noProof/>
          <w:kern w:val="0"/>
          <w:sz w:val="28"/>
          <w:szCs w:val="28"/>
          <w:lang w:val="en-AU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A743A" wp14:editId="27C9ABC4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758940" cy="1112520"/>
                <wp:effectExtent l="0" t="0" r="22860" b="11430"/>
                <wp:wrapSquare wrapText="bothSides"/>
                <wp:docPr id="1218213450" name="Text Box 121821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112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887E" w14:textId="77777777" w:rsidR="00EA4BEB" w:rsidRPr="00785E2F" w:rsidRDefault="00EA4BEB" w:rsidP="00EA4BEB">
                            <w:pPr>
                              <w:jc w:val="center"/>
                              <w:rPr>
                                <w:rFonts w:ascii="Aptos" w:hAnsi="Aptos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785E2F">
                              <w:rPr>
                                <w:rFonts w:ascii="Aptos" w:hAnsi="Aptos"/>
                                <w:color w:val="FFFFFF"/>
                                <w:sz w:val="44"/>
                                <w:szCs w:val="44"/>
                              </w:rPr>
                              <w:t>South Coast Pigeon Federation Inc</w:t>
                            </w:r>
                          </w:p>
                          <w:p w14:paraId="22DD22A4" w14:textId="77777777" w:rsidR="00EA4BEB" w:rsidRPr="00785E2F" w:rsidRDefault="00EA4BEB" w:rsidP="00EA4BEB">
                            <w:pPr>
                              <w:jc w:val="center"/>
                              <w:rPr>
                                <w:rFonts w:ascii="Aptos" w:hAnsi="Aptos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85E2F">
                              <w:rPr>
                                <w:rFonts w:ascii="Aptos" w:hAnsi="Aptos"/>
                                <w:color w:val="FFFFFF"/>
                                <w:sz w:val="24"/>
                                <w:szCs w:val="24"/>
                              </w:rPr>
                              <w:t>Over 100 years of Pigeon Racing</w:t>
                            </w:r>
                          </w:p>
                          <w:p w14:paraId="1886B164" w14:textId="77777777" w:rsidR="00EA4BEB" w:rsidRPr="00785E2F" w:rsidRDefault="00EA4BEB" w:rsidP="00EA4BEB">
                            <w:pPr>
                              <w:jc w:val="center"/>
                              <w:rPr>
                                <w:rFonts w:ascii="Aptos" w:hAnsi="Aptos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85E2F">
                              <w:rPr>
                                <w:rFonts w:ascii="Aptos" w:hAnsi="Aptos"/>
                                <w:noProof/>
                                <w:color w:val="FFFFFF"/>
                                <w:sz w:val="24"/>
                                <w:szCs w:val="24"/>
                              </w:rPr>
                              <w:t>President:  Jason Matthews         Secretary:  Iris Elliott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743A" id="_x0000_t202" coordsize="21600,21600" o:spt="202" path="m,l,21600r21600,l21600,xe">
                <v:stroke joinstyle="miter"/>
                <v:path gradientshapeok="t" o:connecttype="rect"/>
              </v:shapetype>
              <v:shape id="Text Box 1218213450" o:spid="_x0000_s1026" type="#_x0000_t202" style="position:absolute;margin-left:0;margin-top:8pt;width:532.2pt;height:87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" fillcolor="#2e75b6" strokecolor="#0070c0">
                <v:textbox>
                  <w:txbxContent>
                    <w:p w14:paraId="530C887E" w14:textId="77777777" w:rsidR="00EA4BEB" w:rsidRPr="00785E2F" w:rsidRDefault="00EA4BEB" w:rsidP="00EA4BEB">
                      <w:pPr>
                        <w:jc w:val="center"/>
                        <w:rPr>
                          <w:rFonts w:ascii="Aptos" w:hAnsi="Aptos"/>
                          <w:color w:val="FFFFFF"/>
                          <w:sz w:val="44"/>
                          <w:szCs w:val="44"/>
                        </w:rPr>
                      </w:pPr>
                      <w:r w:rsidRPr="00785E2F">
                        <w:rPr>
                          <w:rFonts w:ascii="Aptos" w:hAnsi="Aptos"/>
                          <w:color w:val="FFFFFF"/>
                          <w:sz w:val="44"/>
                          <w:szCs w:val="44"/>
                        </w:rPr>
                        <w:t>South Coast Pigeon Federation Inc</w:t>
                      </w:r>
                    </w:p>
                    <w:p w14:paraId="22DD22A4" w14:textId="77777777" w:rsidR="00EA4BEB" w:rsidRPr="00785E2F" w:rsidRDefault="00EA4BEB" w:rsidP="00EA4BEB">
                      <w:pPr>
                        <w:jc w:val="center"/>
                        <w:rPr>
                          <w:rFonts w:ascii="Aptos" w:hAnsi="Aptos"/>
                          <w:color w:val="FFFFFF"/>
                          <w:sz w:val="24"/>
                          <w:szCs w:val="24"/>
                        </w:rPr>
                      </w:pPr>
                      <w:r w:rsidRPr="00785E2F">
                        <w:rPr>
                          <w:rFonts w:ascii="Aptos" w:hAnsi="Aptos"/>
                          <w:color w:val="FFFFFF"/>
                          <w:sz w:val="24"/>
                          <w:szCs w:val="24"/>
                        </w:rPr>
                        <w:t>Over 100 years of Pigeon Racing</w:t>
                      </w:r>
                    </w:p>
                    <w:p w14:paraId="1886B164" w14:textId="77777777" w:rsidR="00EA4BEB" w:rsidRPr="00785E2F" w:rsidRDefault="00EA4BEB" w:rsidP="00EA4BEB">
                      <w:pPr>
                        <w:jc w:val="center"/>
                        <w:rPr>
                          <w:rFonts w:ascii="Aptos" w:hAnsi="Aptos"/>
                          <w:color w:val="FFFFFF"/>
                          <w:sz w:val="24"/>
                          <w:szCs w:val="24"/>
                        </w:rPr>
                      </w:pPr>
                      <w:r w:rsidRPr="00785E2F">
                        <w:rPr>
                          <w:rFonts w:ascii="Aptos" w:hAnsi="Aptos"/>
                          <w:noProof/>
                          <w:color w:val="FFFFFF"/>
                          <w:sz w:val="24"/>
                          <w:szCs w:val="24"/>
                        </w:rPr>
                        <w:t>President:  Jason Matthews         Secretary:  Iris Elliott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BD64E" w14:textId="77777777" w:rsidR="00EA4BEB" w:rsidRDefault="00EA4BEB" w:rsidP="00EA4BEB">
      <w:pPr>
        <w:jc w:val="center"/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</w:pPr>
    </w:p>
    <w:p w14:paraId="04B9482E" w14:textId="6578F346" w:rsidR="00EA4BEB" w:rsidRPr="00785E2F" w:rsidRDefault="00EA4BEB" w:rsidP="00EA4BEB">
      <w:pPr>
        <w:jc w:val="center"/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</w:pPr>
      <w:r w:rsidRPr="00785E2F"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  <w:t>SCF Committee Meeting (</w:t>
      </w:r>
      <w:r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  <w:t>10</w:t>
      </w:r>
      <w:r w:rsidRPr="00785E2F"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  <w:t>)</w:t>
      </w:r>
    </w:p>
    <w:p w14:paraId="5312B805" w14:textId="7966D35A" w:rsidR="00EA4BEB" w:rsidRPr="00785E2F" w:rsidRDefault="00EA4BEB" w:rsidP="00EA4BEB">
      <w:pPr>
        <w:jc w:val="center"/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</w:pPr>
      <w:r w:rsidRPr="00785E2F"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  <w:t xml:space="preserve"> Held on Wednesday </w:t>
      </w:r>
      <w:r w:rsidR="00A53AF7"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  <w:t>9th</w:t>
      </w:r>
      <w:r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  <w:t xml:space="preserve"> October </w:t>
      </w:r>
      <w:r w:rsidRPr="00785E2F"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  <w:t>2024 at 7.00pm</w:t>
      </w:r>
    </w:p>
    <w:p w14:paraId="102A7136" w14:textId="66142022" w:rsidR="00EA4BEB" w:rsidRPr="00785E2F" w:rsidRDefault="00EA4BEB" w:rsidP="00EA4BEB">
      <w:pPr>
        <w:jc w:val="center"/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</w:pPr>
      <w:r w:rsidRPr="00785E2F"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  <w:t xml:space="preserve">Venue:  </w:t>
      </w:r>
      <w:r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  <w:t xml:space="preserve">The Frat – </w:t>
      </w:r>
      <w:r w:rsidR="00A53AF7"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  <w:t>Monte Carlo</w:t>
      </w:r>
      <w:r w:rsidR="004C0697">
        <w:rPr>
          <w:rFonts w:ascii="Aptos" w:eastAsia="Calibri" w:hAnsi="Aptos" w:cs="Calibri"/>
          <w:b/>
          <w:bCs/>
          <w:kern w:val="0"/>
          <w:sz w:val="28"/>
          <w:szCs w:val="28"/>
          <w:lang w:val="en-AU"/>
          <w14:ligatures w14:val="none"/>
        </w:rPr>
        <w:t xml:space="preserve"> Room</w:t>
      </w:r>
    </w:p>
    <w:p w14:paraId="4745CC7B" w14:textId="77777777" w:rsidR="00EA4BEB" w:rsidRDefault="00EA4BEB" w:rsidP="00EA4BEB">
      <w:pPr>
        <w:ind w:left="2880" w:hanging="2880"/>
        <w:rPr>
          <w:rFonts w:ascii="Aptos" w:eastAsia="Calibri" w:hAnsi="Aptos" w:cs="Calibri"/>
          <w:kern w:val="0"/>
          <w:lang w:val="en-AU"/>
          <w14:ligatures w14:val="none"/>
        </w:rPr>
      </w:pPr>
      <w:r w:rsidRPr="00785E2F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Record of Attendance:</w:t>
      </w:r>
      <w:r w:rsidRPr="00785E2F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ab/>
      </w:r>
      <w:r w:rsidRPr="00785E2F">
        <w:rPr>
          <w:rFonts w:ascii="Aptos" w:eastAsia="Calibri" w:hAnsi="Aptos" w:cs="Calibri"/>
          <w:kern w:val="0"/>
          <w:lang w:val="en-AU"/>
          <w14:ligatures w14:val="none"/>
        </w:rPr>
        <w:t>Jason Matthews, Matt Nelson, Paul Barnes,</w:t>
      </w:r>
      <w:r w:rsidRPr="009B7ECE">
        <w:rPr>
          <w:rFonts w:ascii="Aptos" w:eastAsia="Calibri" w:hAnsi="Aptos" w:cs="Calibri"/>
          <w:kern w:val="0"/>
          <w:lang w:val="en-AU"/>
          <w14:ligatures w14:val="none"/>
        </w:rPr>
        <w:t xml:space="preserve"> </w:t>
      </w:r>
      <w:r w:rsidRPr="00785E2F">
        <w:rPr>
          <w:rFonts w:ascii="Aptos" w:eastAsia="Calibri" w:hAnsi="Aptos" w:cs="Calibri"/>
          <w:kern w:val="0"/>
          <w:lang w:val="en-AU"/>
          <w14:ligatures w14:val="none"/>
        </w:rPr>
        <w:t>Luca Krkovski</w:t>
      </w:r>
      <w:r>
        <w:rPr>
          <w:rFonts w:ascii="Aptos" w:eastAsia="Calibri" w:hAnsi="Aptos" w:cs="Calibri"/>
          <w:kern w:val="0"/>
          <w:lang w:val="en-AU"/>
          <w14:ligatures w14:val="none"/>
        </w:rPr>
        <w:t>,</w:t>
      </w:r>
      <w:r w:rsidRPr="00095B1D">
        <w:rPr>
          <w:rFonts w:ascii="Aptos" w:eastAsia="Calibri" w:hAnsi="Aptos" w:cs="Calibri"/>
          <w:kern w:val="0"/>
          <w:lang w:val="en-AU"/>
          <w14:ligatures w14:val="none"/>
        </w:rPr>
        <w:t xml:space="preserve"> </w:t>
      </w:r>
      <w:r>
        <w:rPr>
          <w:rFonts w:ascii="Aptos" w:eastAsia="Calibri" w:hAnsi="Aptos" w:cs="Calibri"/>
          <w:kern w:val="0"/>
          <w:lang w:val="en-AU"/>
          <w14:ligatures w14:val="none"/>
        </w:rPr>
        <w:t>Iris Elliott (minutes)</w:t>
      </w:r>
    </w:p>
    <w:p w14:paraId="7AD82C4A" w14:textId="0B9FC81B" w:rsidR="008E2676" w:rsidRPr="008E2676" w:rsidRDefault="008E2676" w:rsidP="00EA4BEB">
      <w:pPr>
        <w:ind w:left="2880" w:hanging="288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b/>
          <w:bCs/>
          <w:kern w:val="0"/>
          <w:lang w:val="en-AU"/>
          <w14:ligatures w14:val="none"/>
        </w:rPr>
        <w:tab/>
      </w:r>
      <w:r w:rsidRPr="008E2676">
        <w:rPr>
          <w:rFonts w:ascii="Aptos" w:eastAsia="Calibri" w:hAnsi="Aptos" w:cs="Calibri"/>
          <w:kern w:val="0"/>
          <w:lang w:val="en-AU"/>
          <w14:ligatures w14:val="none"/>
        </w:rPr>
        <w:t>Lou Piculovski</w:t>
      </w:r>
    </w:p>
    <w:p w14:paraId="5BC2566F" w14:textId="6708F835" w:rsidR="00EA4BEB" w:rsidRPr="0063273B" w:rsidRDefault="00EA4BEB" w:rsidP="00EA4BEB">
      <w:pPr>
        <w:ind w:left="2880" w:hanging="288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b/>
          <w:bCs/>
          <w:kern w:val="0"/>
          <w:lang w:val="en-AU"/>
          <w14:ligatures w14:val="none"/>
        </w:rPr>
        <w:tab/>
      </w:r>
      <w:r>
        <w:rPr>
          <w:rFonts w:ascii="Aptos" w:eastAsia="Calibri" w:hAnsi="Aptos" w:cs="Calibri"/>
          <w:b/>
          <w:bCs/>
          <w:kern w:val="0"/>
          <w:lang w:val="en-AU"/>
          <w14:ligatures w14:val="none"/>
        </w:rPr>
        <w:tab/>
      </w:r>
    </w:p>
    <w:p w14:paraId="497AD2AA" w14:textId="6EA304FB" w:rsidR="00EA4BEB" w:rsidRPr="00785E2F" w:rsidRDefault="00EA4BEB" w:rsidP="00EA4BEB">
      <w:pPr>
        <w:ind w:left="2880" w:hanging="2880"/>
        <w:rPr>
          <w:rFonts w:ascii="Aptos" w:eastAsia="Calibri" w:hAnsi="Aptos" w:cs="Calibri"/>
          <w:kern w:val="0"/>
          <w:lang w:val="en-AU"/>
          <w14:ligatures w14:val="none"/>
        </w:rPr>
      </w:pPr>
      <w:r w:rsidRPr="00785E2F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Apologies:</w:t>
      </w:r>
      <w:r w:rsidRPr="00785E2F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ab/>
      </w:r>
      <w:r w:rsidR="008E2676" w:rsidRPr="00785E2F">
        <w:rPr>
          <w:rFonts w:ascii="Aptos" w:eastAsia="Calibri" w:hAnsi="Aptos" w:cs="Calibri"/>
          <w:kern w:val="0"/>
          <w:lang w:val="en-AU"/>
          <w14:ligatures w14:val="none"/>
        </w:rPr>
        <w:t>Alec Krkovski,</w:t>
      </w:r>
      <w:r w:rsidR="008E2676">
        <w:rPr>
          <w:rFonts w:ascii="Aptos" w:eastAsia="Calibri" w:hAnsi="Aptos" w:cs="Calibri"/>
          <w:kern w:val="0"/>
          <w:lang w:val="en-AU"/>
          <w14:ligatures w14:val="none"/>
        </w:rPr>
        <w:t xml:space="preserve"> </w:t>
      </w:r>
      <w:r w:rsidR="008E2676" w:rsidRPr="00AF6994">
        <w:rPr>
          <w:rFonts w:ascii="Aptos" w:eastAsia="Calibri" w:hAnsi="Aptos" w:cs="Calibri"/>
          <w:kern w:val="0"/>
          <w:lang w:val="en-AU"/>
          <w14:ligatures w14:val="none"/>
        </w:rPr>
        <w:t>Alan Zahra</w:t>
      </w:r>
      <w:r w:rsidR="008E2676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 xml:space="preserve">, </w:t>
      </w:r>
      <w:r>
        <w:rPr>
          <w:rFonts w:ascii="Aptos" w:eastAsia="Calibri" w:hAnsi="Aptos" w:cs="Calibri"/>
          <w:kern w:val="0"/>
          <w:lang w:val="en-AU"/>
          <w14:ligatures w14:val="none"/>
        </w:rPr>
        <w:t>Trevor Gasseling</w:t>
      </w:r>
    </w:p>
    <w:p w14:paraId="07F0A4A5" w14:textId="77777777" w:rsidR="00EA4BEB" w:rsidRPr="00785E2F" w:rsidRDefault="00EA4BEB" w:rsidP="00EA4BEB">
      <w:pPr>
        <w:spacing w:before="12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35E8FC19" w14:textId="2AD8CB4A" w:rsidR="00EA4BEB" w:rsidRDefault="00EA4BEB" w:rsidP="00EA4BEB">
      <w:pPr>
        <w:spacing w:before="120"/>
        <w:rPr>
          <w:rFonts w:ascii="Aptos" w:eastAsia="Calibri" w:hAnsi="Aptos" w:cs="Calibri"/>
          <w:kern w:val="0"/>
          <w:lang w:val="en-AU"/>
          <w14:ligatures w14:val="none"/>
        </w:rPr>
      </w:pPr>
      <w:r w:rsidRPr="00785E2F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 xml:space="preserve">Minutes of Previous Meeting </w:t>
      </w:r>
      <w:r w:rsidRPr="00785E2F">
        <w:rPr>
          <w:rFonts w:ascii="Aptos" w:eastAsia="Calibri" w:hAnsi="Aptos" w:cs="Calibri"/>
          <w:kern w:val="0"/>
          <w:lang w:val="en-AU"/>
          <w14:ligatures w14:val="none"/>
        </w:rPr>
        <w:t>held on Wednesday,</w:t>
      </w:r>
      <w:r>
        <w:rPr>
          <w:rFonts w:ascii="Aptos" w:eastAsia="Calibri" w:hAnsi="Aptos" w:cs="Calibri"/>
          <w:kern w:val="0"/>
          <w:lang w:val="en-AU"/>
          <w14:ligatures w14:val="none"/>
        </w:rPr>
        <w:t xml:space="preserve"> </w:t>
      </w:r>
      <w:r w:rsidR="00774CDC">
        <w:rPr>
          <w:rFonts w:ascii="Aptos" w:eastAsia="Calibri" w:hAnsi="Aptos" w:cs="Calibri"/>
          <w:kern w:val="0"/>
          <w:lang w:val="en-AU"/>
          <w14:ligatures w14:val="none"/>
        </w:rPr>
        <w:t>4</w:t>
      </w:r>
      <w:r w:rsidR="00774CDC" w:rsidRPr="00774CDC">
        <w:rPr>
          <w:rFonts w:ascii="Aptos" w:eastAsia="Calibri" w:hAnsi="Aptos" w:cs="Calibri"/>
          <w:kern w:val="0"/>
          <w:vertAlign w:val="superscript"/>
          <w:lang w:val="en-AU"/>
          <w14:ligatures w14:val="none"/>
        </w:rPr>
        <w:t>th</w:t>
      </w:r>
      <w:r w:rsidR="00774CDC">
        <w:rPr>
          <w:rFonts w:ascii="Aptos" w:eastAsia="Calibri" w:hAnsi="Aptos" w:cs="Calibri"/>
          <w:kern w:val="0"/>
          <w:lang w:val="en-AU"/>
          <w14:ligatures w14:val="none"/>
        </w:rPr>
        <w:t xml:space="preserve"> of </w:t>
      </w:r>
      <w:r w:rsidR="008E2676">
        <w:rPr>
          <w:rFonts w:ascii="Aptos" w:eastAsia="Calibri" w:hAnsi="Aptos" w:cs="Calibri"/>
          <w:kern w:val="0"/>
          <w:lang w:val="en-AU"/>
          <w14:ligatures w14:val="none"/>
        </w:rPr>
        <w:t>September</w:t>
      </w:r>
      <w:r w:rsidR="00774CDC">
        <w:rPr>
          <w:rFonts w:ascii="Aptos" w:eastAsia="Calibri" w:hAnsi="Aptos" w:cs="Calibri"/>
          <w:kern w:val="0"/>
          <w:lang w:val="en-AU"/>
          <w14:ligatures w14:val="none"/>
        </w:rPr>
        <w:t xml:space="preserve"> </w:t>
      </w:r>
      <w:r w:rsidRPr="00785E2F">
        <w:rPr>
          <w:rFonts w:ascii="Aptos" w:eastAsia="Calibri" w:hAnsi="Aptos" w:cs="Calibri"/>
          <w:kern w:val="0"/>
          <w:lang w:val="en-AU"/>
          <w14:ligatures w14:val="none"/>
        </w:rPr>
        <w:t>2024 was read to the SCF Committee</w:t>
      </w:r>
    </w:p>
    <w:p w14:paraId="461C20BA" w14:textId="77777777" w:rsidR="00EA4BEB" w:rsidRPr="00785E2F" w:rsidRDefault="00EA4BEB" w:rsidP="00EA4BEB">
      <w:pPr>
        <w:spacing w:before="12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40204AA6" w14:textId="50382CF2" w:rsidR="00EA4BEB" w:rsidRDefault="00EA4BEB" w:rsidP="00EA4BEB">
      <w:pPr>
        <w:spacing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785E2F">
        <w:rPr>
          <w:rFonts w:ascii="Aptos" w:eastAsia="Calibri" w:hAnsi="Aptos" w:cs="Calibri"/>
          <w:kern w:val="0"/>
          <w:lang w:val="en-AU"/>
          <w14:ligatures w14:val="none"/>
        </w:rPr>
        <w:t>Moved:</w:t>
      </w:r>
      <w:r>
        <w:rPr>
          <w:rFonts w:ascii="Aptos" w:eastAsia="Calibri" w:hAnsi="Aptos" w:cs="Calibri"/>
          <w:kern w:val="0"/>
          <w:lang w:val="en-AU"/>
          <w14:ligatures w14:val="none"/>
        </w:rPr>
        <w:tab/>
      </w:r>
      <w:r>
        <w:rPr>
          <w:rFonts w:ascii="Aptos" w:eastAsia="Calibri" w:hAnsi="Aptos" w:cs="Calibri"/>
          <w:kern w:val="0"/>
          <w:lang w:val="en-AU"/>
          <w14:ligatures w14:val="none"/>
        </w:rPr>
        <w:tab/>
      </w:r>
      <w:r w:rsidR="00EE5975">
        <w:rPr>
          <w:rFonts w:ascii="Aptos" w:eastAsia="Calibri" w:hAnsi="Aptos" w:cs="Calibri"/>
          <w:kern w:val="0"/>
          <w:lang w:val="en-AU"/>
          <w14:ligatures w14:val="none"/>
        </w:rPr>
        <w:t>Jason</w:t>
      </w:r>
      <w:r w:rsidR="003A0AC6">
        <w:rPr>
          <w:rFonts w:ascii="Aptos" w:eastAsia="Calibri" w:hAnsi="Aptos" w:cs="Calibri"/>
          <w:kern w:val="0"/>
          <w:lang w:val="en-AU"/>
          <w14:ligatures w14:val="none"/>
        </w:rPr>
        <w:t xml:space="preserve"> Matthews</w:t>
      </w:r>
      <w:r w:rsidRPr="00785E2F">
        <w:rPr>
          <w:rFonts w:ascii="Aptos" w:eastAsia="Calibri" w:hAnsi="Aptos" w:cs="Calibri"/>
          <w:kern w:val="0"/>
          <w:lang w:val="en-AU"/>
          <w14:ligatures w14:val="none"/>
        </w:rPr>
        <w:tab/>
      </w:r>
      <w:r w:rsidRPr="00785E2F">
        <w:rPr>
          <w:rFonts w:ascii="Aptos" w:eastAsia="Calibri" w:hAnsi="Aptos" w:cs="Calibri"/>
          <w:kern w:val="0"/>
          <w:lang w:val="en-AU"/>
          <w14:ligatures w14:val="none"/>
        </w:rPr>
        <w:tab/>
        <w:t>Seconded:</w:t>
      </w:r>
      <w:r>
        <w:rPr>
          <w:rFonts w:ascii="Aptos" w:eastAsia="Calibri" w:hAnsi="Aptos" w:cs="Calibri"/>
          <w:kern w:val="0"/>
          <w:lang w:val="en-AU"/>
          <w14:ligatures w14:val="none"/>
        </w:rPr>
        <w:tab/>
      </w:r>
      <w:r w:rsidR="00EE5975">
        <w:rPr>
          <w:rFonts w:ascii="Aptos" w:eastAsia="Calibri" w:hAnsi="Aptos" w:cs="Calibri"/>
          <w:kern w:val="0"/>
          <w:lang w:val="en-AU"/>
          <w14:ligatures w14:val="none"/>
        </w:rPr>
        <w:t>Matt</w:t>
      </w:r>
      <w:r w:rsidR="003A0AC6">
        <w:rPr>
          <w:rFonts w:ascii="Aptos" w:eastAsia="Calibri" w:hAnsi="Aptos" w:cs="Calibri"/>
          <w:kern w:val="0"/>
          <w:lang w:val="en-AU"/>
          <w14:ligatures w14:val="none"/>
        </w:rPr>
        <w:t xml:space="preserve"> Nelson</w:t>
      </w:r>
    </w:p>
    <w:p w14:paraId="31DC9C4B" w14:textId="77777777" w:rsidR="00EA4BEB" w:rsidRPr="00785E2F" w:rsidRDefault="00EA4BEB" w:rsidP="00EA4BEB">
      <w:pPr>
        <w:spacing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7764C8DA" w14:textId="77777777" w:rsidR="00EA4BEB" w:rsidRDefault="00EA4BEB" w:rsidP="00EA4BEB">
      <w:pPr>
        <w:spacing w:before="120" w:after="12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707A4AB4" w14:textId="77777777" w:rsidR="00EA4BEB" w:rsidRPr="00785E2F" w:rsidRDefault="00EA4BEB" w:rsidP="00EA4BEB">
      <w:pPr>
        <w:spacing w:before="120" w:after="120"/>
        <w:rPr>
          <w:rFonts w:ascii="Aptos" w:eastAsia="Calibri" w:hAnsi="Aptos" w:cs="Calibri"/>
          <w:kern w:val="0"/>
          <w:lang w:val="en-AU"/>
          <w14:ligatures w14:val="none"/>
        </w:rPr>
      </w:pPr>
      <w:r w:rsidRPr="00785E2F">
        <w:rPr>
          <w:rFonts w:ascii="Aptos" w:eastAsia="Calibri" w:hAnsi="Aptos" w:cs="Calibri"/>
          <w:noProof/>
          <w:kern w:val="0"/>
          <w:lang w:val="en-A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F37BF" wp14:editId="6E9A8768">
                <wp:simplePos x="0" y="0"/>
                <wp:positionH relativeFrom="margin">
                  <wp:align>left</wp:align>
                </wp:positionH>
                <wp:positionV relativeFrom="paragraph">
                  <wp:posOffset>111320</wp:posOffset>
                </wp:positionV>
                <wp:extent cx="6734908" cy="474785"/>
                <wp:effectExtent l="0" t="0" r="27940" b="20955"/>
                <wp:wrapNone/>
                <wp:docPr id="11722967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908" cy="4747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88308" w14:textId="77777777" w:rsidR="00EA4BEB" w:rsidRPr="00785E2F" w:rsidRDefault="00EA4BEB" w:rsidP="00EA4BEB">
                            <w:pPr>
                              <w:spacing w:after="0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163158710"/>
                            <w:r w:rsidRPr="00785E2F">
                              <w:rPr>
                                <w:rFonts w:ascii="Aptos" w:hAnsi="Aptos" w:cs="Calibri"/>
                                <w:color w:val="FFFFFF" w:themeColor="background1"/>
                                <w:sz w:val="36"/>
                                <w:szCs w:val="36"/>
                              </w:rPr>
                              <w:t>Business arising from the Previous Minutes</w:t>
                            </w:r>
                          </w:p>
                          <w:bookmarkEnd w:id="0"/>
                          <w:p w14:paraId="34279D14" w14:textId="77777777" w:rsidR="00EA4BEB" w:rsidRPr="00F65A5D" w:rsidRDefault="00EA4BEB" w:rsidP="00EA4B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F37BF" id="Rectangle 1" o:spid="_x0000_s1027" style="position:absolute;margin-left:0;margin-top:8.75pt;width:530.3pt;height:37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" fillcolor="#4472c4" strokecolor="#172c51" strokeweight="1pt">
                <v:textbox>
                  <w:txbxContent>
                    <w:p w14:paraId="53D88308" w14:textId="77777777" w:rsidR="00EA4BEB" w:rsidRPr="00785E2F" w:rsidRDefault="00EA4BEB" w:rsidP="00EA4BEB">
                      <w:pPr>
                        <w:spacing w:after="0"/>
                        <w:jc w:val="center"/>
                        <w:rPr>
                          <w:rFonts w:ascii="Aptos" w:hAnsi="Aptos" w:cs="Calibri"/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Hlk163158710"/>
                      <w:r w:rsidRPr="00785E2F">
                        <w:rPr>
                          <w:rFonts w:ascii="Aptos" w:hAnsi="Aptos" w:cs="Calibri"/>
                          <w:color w:val="FFFFFF" w:themeColor="background1"/>
                          <w:sz w:val="36"/>
                          <w:szCs w:val="36"/>
                        </w:rPr>
                        <w:t>Business arising from the Previous Minutes</w:t>
                      </w:r>
                    </w:p>
                    <w:bookmarkEnd w:id="1"/>
                    <w:p w14:paraId="34279D14" w14:textId="77777777" w:rsidR="00EA4BEB" w:rsidRPr="00F65A5D" w:rsidRDefault="00EA4BEB" w:rsidP="00EA4B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90D0CE" w14:textId="77777777" w:rsidR="00EA4BEB" w:rsidRPr="00785E2F" w:rsidRDefault="00EA4BEB" w:rsidP="00EA4BEB">
      <w:pPr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34A73A97" w14:textId="77777777" w:rsidR="00EA4BEB" w:rsidRPr="00785E2F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696B88B8" w14:textId="77777777" w:rsidR="00EA4BEB" w:rsidRDefault="00EA4BEB" w:rsidP="00EA4BEB">
      <w:pPr>
        <w:spacing w:after="0" w:line="240" w:lineRule="auto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 w:rsidRPr="008E2676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GRAPHICS ON TRUCK</w:t>
      </w:r>
    </w:p>
    <w:p w14:paraId="5D68EF0E" w14:textId="77777777" w:rsidR="00EA4BEB" w:rsidRPr="00AF6994" w:rsidRDefault="00EA4BEB" w:rsidP="00EA4BEB">
      <w:pPr>
        <w:spacing w:after="0"/>
        <w:rPr>
          <w:rFonts w:ascii="Aptos" w:hAnsi="Aptos" w:cstheme="minorHAnsi"/>
          <w:b/>
          <w:bCs/>
        </w:rPr>
      </w:pPr>
      <w:r w:rsidRPr="00AF6994">
        <w:rPr>
          <w:rFonts w:ascii="Aptos" w:hAnsi="Aptos" w:cstheme="minorHAnsi"/>
        </w:rPr>
        <w:t>ACTION 11.4</w:t>
      </w:r>
      <w:r w:rsidRPr="00AF6994">
        <w:rPr>
          <w:rFonts w:ascii="Aptos" w:hAnsi="Aptos" w:cstheme="minorHAnsi"/>
          <w:b/>
          <w:bCs/>
        </w:rPr>
        <w:t>:</w:t>
      </w:r>
    </w:p>
    <w:p w14:paraId="1DA7E1BA" w14:textId="77777777" w:rsidR="00EA4BEB" w:rsidRDefault="00EA4BEB" w:rsidP="00EA4BEB">
      <w:pPr>
        <w:spacing w:after="0"/>
        <w:rPr>
          <w:rFonts w:ascii="Aptos" w:hAnsi="Aptos" w:cstheme="minorHAnsi"/>
        </w:rPr>
      </w:pPr>
      <w:r w:rsidRPr="00AF6994">
        <w:rPr>
          <w:rFonts w:ascii="Aptos" w:hAnsi="Aptos" w:cstheme="minorHAnsi"/>
        </w:rPr>
        <w:t xml:space="preserve">Luca </w:t>
      </w:r>
      <w:r>
        <w:rPr>
          <w:rFonts w:ascii="Aptos" w:hAnsi="Aptos" w:cstheme="minorHAnsi"/>
        </w:rPr>
        <w:t>and Alec are in the process of organizing a date to have the graphics put on the truck.</w:t>
      </w:r>
    </w:p>
    <w:p w14:paraId="53BE3BBC" w14:textId="06D39ED5" w:rsidR="005C60F4" w:rsidRDefault="00774CDC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If the logos have been put on the </w:t>
      </w:r>
      <w:r w:rsidR="004D7296">
        <w:rPr>
          <w:rFonts w:ascii="Aptos" w:hAnsi="Aptos" w:cstheme="minorHAnsi"/>
        </w:rPr>
        <w:t>truck,</w:t>
      </w:r>
      <w:r>
        <w:rPr>
          <w:rFonts w:ascii="Aptos" w:hAnsi="Aptos" w:cstheme="minorHAnsi"/>
        </w:rPr>
        <w:t xml:space="preserve"> w</w:t>
      </w:r>
      <w:r w:rsidR="005C60F4">
        <w:rPr>
          <w:rFonts w:ascii="Aptos" w:hAnsi="Aptos" w:cstheme="minorHAnsi"/>
        </w:rPr>
        <w:t xml:space="preserve">e would like to take part in the 2024 i98 Convoy to promote pigeon racing </w:t>
      </w:r>
    </w:p>
    <w:p w14:paraId="4C8B56CA" w14:textId="77777777" w:rsidR="00EA4BEB" w:rsidRDefault="00EA4BEB" w:rsidP="00EA4BEB">
      <w:pPr>
        <w:spacing w:after="0"/>
        <w:rPr>
          <w:rFonts w:ascii="Aptos" w:hAnsi="Aptos" w:cstheme="minorHAnsi"/>
        </w:rPr>
      </w:pPr>
      <w:r w:rsidRPr="00AF6994">
        <w:rPr>
          <w:rFonts w:ascii="Aptos" w:hAnsi="Aptos" w:cstheme="minorHAnsi"/>
        </w:rPr>
        <w:t>TO BE COMPLETED</w:t>
      </w:r>
    </w:p>
    <w:p w14:paraId="188D6265" w14:textId="77777777" w:rsidR="00EA4BE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03047C76" w14:textId="77777777" w:rsidR="00EA4BEB" w:rsidRPr="004C5DA5" w:rsidRDefault="00EA4BEB" w:rsidP="00EA4BEB">
      <w:pPr>
        <w:spacing w:after="0"/>
        <w:rPr>
          <w:rFonts w:ascii="Aptos" w:hAnsi="Aptos" w:cstheme="minorHAnsi"/>
          <w:b/>
          <w:bCs/>
        </w:rPr>
      </w:pPr>
      <w:r w:rsidRPr="004C5DA5">
        <w:rPr>
          <w:rFonts w:ascii="Aptos" w:hAnsi="Aptos" w:cstheme="minorHAnsi"/>
          <w:b/>
          <w:bCs/>
        </w:rPr>
        <w:t>AGM Motions</w:t>
      </w:r>
    </w:p>
    <w:p w14:paraId="5E275E15" w14:textId="77777777" w:rsidR="00EA4BEB" w:rsidRPr="004C5DA5" w:rsidRDefault="00EA4BEB" w:rsidP="00EA4BEB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 xml:space="preserve">ACTION 2.3.2 </w:t>
      </w:r>
    </w:p>
    <w:p w14:paraId="275133B5" w14:textId="77777777" w:rsidR="00EA4BEB" w:rsidRDefault="00EA4BEB" w:rsidP="00EA4BEB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>Rules to be amended according to the2024 AGM motions.</w:t>
      </w:r>
    </w:p>
    <w:p w14:paraId="45719F9E" w14:textId="05469C5C" w:rsidR="00EA4BEB" w:rsidRPr="004C5DA5" w:rsidRDefault="00EA4BEB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We will also have to update the truck details and </w:t>
      </w:r>
      <w:r w:rsidR="004C0697">
        <w:rPr>
          <w:rFonts w:ascii="Aptos" w:hAnsi="Aptos" w:cstheme="minorHAnsi"/>
        </w:rPr>
        <w:t>photos</w:t>
      </w:r>
      <w:r>
        <w:rPr>
          <w:rFonts w:ascii="Aptos" w:hAnsi="Aptos" w:cstheme="minorHAnsi"/>
        </w:rPr>
        <w:t xml:space="preserve"> due to having a new truck.</w:t>
      </w:r>
    </w:p>
    <w:p w14:paraId="33053A0E" w14:textId="77777777" w:rsidR="00EA4BEB" w:rsidRPr="0061275F" w:rsidRDefault="00EA4BEB" w:rsidP="00EA4BEB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>TO BE COMPLETED</w:t>
      </w:r>
    </w:p>
    <w:p w14:paraId="6A90F3C4" w14:textId="77777777" w:rsidR="00EA4BEB" w:rsidRPr="00336BB6" w:rsidRDefault="00EA4BEB" w:rsidP="00EA4BEB">
      <w:pPr>
        <w:spacing w:after="0"/>
        <w:rPr>
          <w:rFonts w:ascii="Aptos" w:hAnsi="Aptos" w:cstheme="minorHAnsi"/>
          <w:highlight w:val="yellow"/>
        </w:rPr>
      </w:pPr>
    </w:p>
    <w:p w14:paraId="55E48762" w14:textId="77777777" w:rsidR="00EA4BEB" w:rsidRPr="004C5DA5" w:rsidRDefault="00EA4BEB" w:rsidP="00EA4BEB">
      <w:pPr>
        <w:spacing w:after="0"/>
        <w:rPr>
          <w:rFonts w:ascii="Aptos" w:hAnsi="Aptos" w:cstheme="minorHAnsi"/>
          <w:b/>
          <w:bCs/>
        </w:rPr>
      </w:pPr>
      <w:r w:rsidRPr="004C5DA5">
        <w:rPr>
          <w:rFonts w:ascii="Aptos" w:hAnsi="Aptos" w:cstheme="minorHAnsi"/>
          <w:b/>
          <w:bCs/>
        </w:rPr>
        <w:t>SPONSORSHIP</w:t>
      </w:r>
    </w:p>
    <w:p w14:paraId="3B2AAAFF" w14:textId="77777777" w:rsidR="00EA4BEB" w:rsidRPr="004C5DA5" w:rsidRDefault="00EA4BEB" w:rsidP="00EA4BEB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>WARILLA BOWLS AND RECREATION CLUB</w:t>
      </w:r>
    </w:p>
    <w:p w14:paraId="6EEEBDCB" w14:textId="77777777" w:rsidR="00EA4BEB" w:rsidRDefault="00EA4BEB" w:rsidP="00EA4BEB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>Iris will write a letter to the Board of Directors to thank them for their support.</w:t>
      </w:r>
    </w:p>
    <w:p w14:paraId="57F407AF" w14:textId="77777777" w:rsidR="00EA4BEB" w:rsidRDefault="00EA4BEB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We are just waiting for the logo to be put on the truck, so that we can include a photo.</w:t>
      </w:r>
    </w:p>
    <w:p w14:paraId="47D7B6FD" w14:textId="77777777" w:rsidR="00EA4BEB" w:rsidRDefault="00EA4BEB" w:rsidP="00EA4BEB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>TO BE COMPLETED</w:t>
      </w:r>
    </w:p>
    <w:p w14:paraId="3993EFC3" w14:textId="77777777" w:rsidR="00EA4BEB" w:rsidRDefault="00EA4BEB" w:rsidP="00EA4BEB">
      <w:pPr>
        <w:spacing w:after="0"/>
        <w:rPr>
          <w:rFonts w:ascii="Aptos" w:hAnsi="Aptos" w:cstheme="minorHAnsi"/>
        </w:rPr>
      </w:pPr>
    </w:p>
    <w:p w14:paraId="47E1EF85" w14:textId="77777777" w:rsidR="00EA4BEB" w:rsidRDefault="00EA4BEB" w:rsidP="00EA4BEB">
      <w:pPr>
        <w:spacing w:after="0"/>
        <w:rPr>
          <w:rFonts w:ascii="Aptos" w:hAnsi="Aptos" w:cstheme="minorHAnsi"/>
          <w:b/>
          <w:bCs/>
        </w:rPr>
      </w:pPr>
    </w:p>
    <w:p w14:paraId="628D2EC9" w14:textId="77777777" w:rsidR="00EA4BEB" w:rsidRDefault="00EA4BEB" w:rsidP="00EA4BEB">
      <w:pPr>
        <w:spacing w:after="0"/>
        <w:rPr>
          <w:rFonts w:ascii="Aptos" w:hAnsi="Aptos" w:cstheme="minorHAnsi"/>
          <w:b/>
          <w:bCs/>
        </w:rPr>
      </w:pPr>
    </w:p>
    <w:p w14:paraId="7B61DC3C" w14:textId="0D58ABC5" w:rsidR="00EA4BEB" w:rsidRPr="00FE7BD8" w:rsidRDefault="00EA4BEB" w:rsidP="00EA4BEB">
      <w:pPr>
        <w:spacing w:after="0"/>
        <w:rPr>
          <w:rFonts w:ascii="Aptos" w:hAnsi="Aptos" w:cstheme="minorHAnsi"/>
        </w:rPr>
      </w:pPr>
      <w:r w:rsidRPr="000A7AF0">
        <w:rPr>
          <w:rFonts w:ascii="Aptos" w:hAnsi="Aptos" w:cstheme="minorHAnsi"/>
          <w:b/>
          <w:bCs/>
        </w:rPr>
        <w:t>RETAKE NUMBERS</w:t>
      </w:r>
      <w:r w:rsidR="008E2676">
        <w:rPr>
          <w:rFonts w:ascii="Aptos" w:hAnsi="Aptos" w:cstheme="minorHAnsi"/>
          <w:b/>
          <w:bCs/>
        </w:rPr>
        <w:t xml:space="preserve"> for the Wonthaggi races</w:t>
      </w:r>
    </w:p>
    <w:p w14:paraId="786D3A44" w14:textId="5C9F8DA2" w:rsidR="00EA4BEB" w:rsidRDefault="00EA4BEB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ACTION 8.3</w:t>
      </w:r>
    </w:p>
    <w:p w14:paraId="11612E87" w14:textId="4159D558" w:rsidR="00EA4BEB" w:rsidRDefault="00EA4BEB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COMPLETED</w:t>
      </w:r>
    </w:p>
    <w:p w14:paraId="5842B334" w14:textId="77777777" w:rsidR="00EA4BEB" w:rsidRDefault="00EA4BEB" w:rsidP="00EA4BEB"/>
    <w:p w14:paraId="11E1BAA5" w14:textId="77777777" w:rsidR="00EA4BEB" w:rsidRPr="006B19DA" w:rsidRDefault="00EA4BEB" w:rsidP="00EA4BEB">
      <w:pPr>
        <w:spacing w:after="0"/>
        <w:rPr>
          <w:rFonts w:ascii="Aptos" w:hAnsi="Aptos" w:cstheme="minorHAnsi"/>
          <w:b/>
          <w:bCs/>
        </w:rPr>
      </w:pPr>
      <w:r w:rsidRPr="006B19DA">
        <w:rPr>
          <w:rFonts w:ascii="Aptos" w:hAnsi="Aptos" w:cstheme="minorHAnsi"/>
          <w:b/>
          <w:bCs/>
        </w:rPr>
        <w:t>SCF JUNIORS RACE in 2025</w:t>
      </w:r>
    </w:p>
    <w:p w14:paraId="1BC1FCDF" w14:textId="77777777" w:rsidR="00EA4BEB" w:rsidRDefault="00EA4BEB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ACTION 9.1</w:t>
      </w:r>
    </w:p>
    <w:p w14:paraId="7C0EC1F0" w14:textId="19DD96C9" w:rsidR="00EA4BEB" w:rsidRDefault="00EA4BEB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Iris will send an Email with the Juniors race rules to club contacts.</w:t>
      </w:r>
    </w:p>
    <w:p w14:paraId="5D33069A" w14:textId="1F657CFF" w:rsidR="00EA4BEB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727E63">
        <w:rPr>
          <w:rFonts w:ascii="Aptos" w:eastAsia="Calibri" w:hAnsi="Aptos" w:cs="Calibri"/>
          <w:kern w:val="0"/>
          <w:lang w:val="en-AU"/>
          <w14:ligatures w14:val="none"/>
        </w:rPr>
        <w:t>COMPLETED</w:t>
      </w:r>
    </w:p>
    <w:p w14:paraId="099129E0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2CA2D3A8" w14:textId="2B6C0991" w:rsidR="003A0AC6" w:rsidRPr="008E2676" w:rsidRDefault="008E2676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 w:rsidRPr="008E2676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LETTER TO SCF MEMBER REGARDING CONDUCT</w:t>
      </w:r>
    </w:p>
    <w:p w14:paraId="21002761" w14:textId="24F380D9" w:rsidR="00EA4BEB" w:rsidRPr="00D54803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8E2676">
        <w:rPr>
          <w:rFonts w:ascii="Aptos" w:eastAsia="Calibri" w:hAnsi="Aptos" w:cs="Calibri"/>
          <w:kern w:val="0"/>
          <w:lang w:val="en-AU"/>
          <w14:ligatures w14:val="none"/>
        </w:rPr>
        <w:t>ACTION 9.2</w:t>
      </w:r>
    </w:p>
    <w:p w14:paraId="1DF38623" w14:textId="096E575B" w:rsidR="00EA4BEB" w:rsidRDefault="003A0AC6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 xml:space="preserve">Iris has written a letter to </w:t>
      </w:r>
      <w:r w:rsidR="008E2676">
        <w:rPr>
          <w:rFonts w:ascii="Aptos" w:eastAsia="Calibri" w:hAnsi="Aptos" w:cs="Calibri"/>
          <w:kern w:val="0"/>
          <w:lang w:val="en-AU"/>
          <w14:ligatures w14:val="none"/>
        </w:rPr>
        <w:t xml:space="preserve">the </w:t>
      </w:r>
      <w:r>
        <w:rPr>
          <w:rFonts w:ascii="Aptos" w:eastAsia="Calibri" w:hAnsi="Aptos" w:cs="Calibri"/>
          <w:kern w:val="0"/>
          <w:lang w:val="en-AU"/>
          <w14:ligatures w14:val="none"/>
        </w:rPr>
        <w:t>SCF member</w:t>
      </w:r>
      <w:r w:rsidR="00EA4BEB">
        <w:rPr>
          <w:rFonts w:ascii="Aptos" w:eastAsia="Calibri" w:hAnsi="Aptos" w:cs="Calibri"/>
          <w:kern w:val="0"/>
          <w:lang w:val="en-AU"/>
          <w14:ligatures w14:val="none"/>
        </w:rPr>
        <w:t>.</w:t>
      </w:r>
    </w:p>
    <w:p w14:paraId="226DB4A6" w14:textId="3599CB4B" w:rsidR="00EA4BEB" w:rsidRPr="00EA4BE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EA4BEB">
        <w:rPr>
          <w:rFonts w:ascii="Aptos" w:eastAsia="Calibri" w:hAnsi="Aptos" w:cs="Calibri"/>
          <w:kern w:val="0"/>
          <w:lang w:val="en-AU"/>
          <w14:ligatures w14:val="none"/>
        </w:rPr>
        <w:t>COMPLETED</w:t>
      </w:r>
    </w:p>
    <w:p w14:paraId="1A7E0B51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65B8062A" w14:textId="6818CD04" w:rsidR="00EA4BEB" w:rsidRPr="006B19DA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 w:rsidRPr="006B19DA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EXTRA LIBERATION COMMITTEE MEMBER</w:t>
      </w:r>
    </w:p>
    <w:p w14:paraId="5FD16C7F" w14:textId="77777777" w:rsidR="00EA4BE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ACTION 9.3</w:t>
      </w:r>
    </w:p>
    <w:p w14:paraId="003C2BEB" w14:textId="15663DA0" w:rsidR="00EA4BEB" w:rsidRDefault="003A0AC6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It was decided that Warren Hinde would be on the liberation committee</w:t>
      </w:r>
      <w:r w:rsidR="00EA4BEB">
        <w:rPr>
          <w:rFonts w:ascii="Aptos" w:eastAsia="Calibri" w:hAnsi="Aptos" w:cs="Calibri"/>
          <w:kern w:val="0"/>
          <w:lang w:val="en-AU"/>
          <w14:ligatures w14:val="none"/>
        </w:rPr>
        <w:t>.</w:t>
      </w:r>
    </w:p>
    <w:p w14:paraId="1F6D7971" w14:textId="050A13DD" w:rsidR="00EA4BE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COMPLETED</w:t>
      </w:r>
    </w:p>
    <w:p w14:paraId="45D897D4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21457596" w14:textId="6F68A2BF" w:rsidR="00EA4BEB" w:rsidRPr="00FE7BD8" w:rsidRDefault="00207DC4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MAINTENANCE ON TRUCK</w:t>
      </w:r>
    </w:p>
    <w:p w14:paraId="00BCBF9B" w14:textId="77777777" w:rsidR="00EA4BEB" w:rsidRPr="00F118B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F118BB">
        <w:rPr>
          <w:rFonts w:ascii="Aptos" w:eastAsia="Calibri" w:hAnsi="Aptos" w:cs="Calibri"/>
          <w:kern w:val="0"/>
          <w:lang w:val="en-AU"/>
          <w14:ligatures w14:val="none"/>
        </w:rPr>
        <w:t>ACTION 9.</w:t>
      </w:r>
      <w:r>
        <w:rPr>
          <w:rFonts w:ascii="Aptos" w:eastAsia="Calibri" w:hAnsi="Aptos" w:cs="Calibri"/>
          <w:kern w:val="0"/>
          <w:lang w:val="en-AU"/>
          <w14:ligatures w14:val="none"/>
        </w:rPr>
        <w:t>4</w:t>
      </w:r>
    </w:p>
    <w:p w14:paraId="640F550E" w14:textId="77777777" w:rsidR="00EA4BE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F118BB">
        <w:rPr>
          <w:rFonts w:ascii="Aptos" w:eastAsia="Calibri" w:hAnsi="Aptos" w:cs="Calibri"/>
          <w:kern w:val="0"/>
          <w:lang w:val="en-AU"/>
          <w14:ligatures w14:val="none"/>
        </w:rPr>
        <w:t xml:space="preserve">We will look into </w:t>
      </w:r>
      <w:r>
        <w:rPr>
          <w:rFonts w:ascii="Aptos" w:eastAsia="Calibri" w:hAnsi="Aptos" w:cs="Calibri"/>
          <w:kern w:val="0"/>
          <w:lang w:val="en-AU"/>
          <w14:ligatures w14:val="none"/>
        </w:rPr>
        <w:t>what can be done about the ventilation system.</w:t>
      </w:r>
    </w:p>
    <w:p w14:paraId="3B3ED952" w14:textId="77777777" w:rsidR="00EA4BE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E41CEC">
        <w:rPr>
          <w:rFonts w:ascii="Aptos" w:eastAsia="Calibri" w:hAnsi="Aptos" w:cs="Calibri"/>
          <w:kern w:val="0"/>
          <w:lang w:val="en-AU"/>
          <w14:ligatures w14:val="none"/>
        </w:rPr>
        <w:t>We will need to seal off where the where the rats are harbouring.</w:t>
      </w:r>
    </w:p>
    <w:p w14:paraId="7523FEEB" w14:textId="77777777" w:rsidR="00EA4BE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It is most likely that repairs and adjustments will not be completed until after the race season has finished.</w:t>
      </w:r>
    </w:p>
    <w:p w14:paraId="3A093D06" w14:textId="778B6FF9" w:rsidR="005C60F4" w:rsidRDefault="005C60F4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 xml:space="preserve">The door has fallen </w:t>
      </w:r>
      <w:r w:rsidR="00D70987">
        <w:rPr>
          <w:rFonts w:ascii="Aptos" w:eastAsia="Calibri" w:hAnsi="Aptos" w:cs="Calibri"/>
          <w:kern w:val="0"/>
          <w:lang w:val="en-AU"/>
          <w14:ligatures w14:val="none"/>
        </w:rPr>
        <w:t>down,</w:t>
      </w:r>
      <w:r>
        <w:rPr>
          <w:rFonts w:ascii="Aptos" w:eastAsia="Calibri" w:hAnsi="Aptos" w:cs="Calibri"/>
          <w:kern w:val="0"/>
          <w:lang w:val="en-AU"/>
          <w14:ligatures w14:val="none"/>
        </w:rPr>
        <w:t xml:space="preserve"> and we need to replace an ang</w:t>
      </w:r>
      <w:r w:rsidR="00F515C4">
        <w:rPr>
          <w:rFonts w:ascii="Aptos" w:eastAsia="Calibri" w:hAnsi="Aptos" w:cs="Calibri"/>
          <w:kern w:val="0"/>
          <w:lang w:val="en-AU"/>
          <w14:ligatures w14:val="none"/>
        </w:rPr>
        <w:t>le.</w:t>
      </w:r>
    </w:p>
    <w:p w14:paraId="0ED26941" w14:textId="7B778281" w:rsidR="00BC6784" w:rsidRDefault="00BC6784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 xml:space="preserve">Matt and Paul discussed the option of perforated aluminium sheeting for the sides of the truck, observing the Central Highlands Pigeon Combine Truck, they have a similar setup to the SCF and have a model that we could adopt to better our truck ventilation on the side doors. </w:t>
      </w:r>
    </w:p>
    <w:p w14:paraId="42D6E77B" w14:textId="3332B87F" w:rsidR="00BC6784" w:rsidRPr="00F118BB" w:rsidRDefault="00BC6784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Further investigations will be made into this modification.</w:t>
      </w:r>
    </w:p>
    <w:p w14:paraId="00F77F4D" w14:textId="77777777" w:rsidR="00EA4BE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F118BB">
        <w:rPr>
          <w:rFonts w:ascii="Aptos" w:eastAsia="Calibri" w:hAnsi="Aptos" w:cs="Calibri"/>
          <w:kern w:val="0"/>
          <w:lang w:val="en-AU"/>
          <w14:ligatures w14:val="none"/>
        </w:rPr>
        <w:t>TO BE COMPLETED</w:t>
      </w:r>
    </w:p>
    <w:p w14:paraId="0E7F7ED6" w14:textId="77777777" w:rsidR="00EA4BEB" w:rsidRDefault="00EA4BEB" w:rsidP="00EA4BEB">
      <w:pPr>
        <w:spacing w:after="0" w:line="240" w:lineRule="auto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2C568E44" w14:textId="08CBF935" w:rsidR="00EA4BEB" w:rsidRDefault="003A0AC6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 xml:space="preserve">Matt has spoken to the truck driver </w:t>
      </w:r>
      <w:r w:rsidR="009804FF">
        <w:rPr>
          <w:rFonts w:ascii="Aptos" w:eastAsia="Calibri" w:hAnsi="Aptos" w:cs="Calibri"/>
          <w:kern w:val="0"/>
          <w:lang w:val="en-AU"/>
          <w14:ligatures w14:val="none"/>
        </w:rPr>
        <w:t xml:space="preserve">in regard to </w:t>
      </w:r>
      <w:r>
        <w:rPr>
          <w:rFonts w:ascii="Aptos" w:eastAsia="Calibri" w:hAnsi="Aptos" w:cs="Calibri"/>
          <w:kern w:val="0"/>
          <w:lang w:val="en-AU"/>
          <w14:ligatures w14:val="none"/>
        </w:rPr>
        <w:t>how the truck is going.</w:t>
      </w:r>
    </w:p>
    <w:p w14:paraId="228B3454" w14:textId="60F942EE" w:rsidR="003A0AC6" w:rsidRDefault="003A0AC6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 xml:space="preserve">The truck driver is going to write a report </w:t>
      </w:r>
      <w:r w:rsidR="009804FF">
        <w:rPr>
          <w:rFonts w:ascii="Aptos" w:eastAsia="Calibri" w:hAnsi="Aptos" w:cs="Calibri"/>
          <w:kern w:val="0"/>
          <w:lang w:val="en-AU"/>
          <w14:ligatures w14:val="none"/>
        </w:rPr>
        <w:t>to inform us of his observations.</w:t>
      </w:r>
    </w:p>
    <w:p w14:paraId="0F9C880B" w14:textId="77777777" w:rsidR="00EA4BEB" w:rsidRDefault="00EA4BEB" w:rsidP="00EA4BEB">
      <w:pPr>
        <w:spacing w:after="0" w:line="240" w:lineRule="auto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031BD076" w14:textId="77777777" w:rsidR="00EA4BEB" w:rsidRDefault="00EA4BEB" w:rsidP="00EA4BEB">
      <w:pPr>
        <w:spacing w:after="0" w:line="240" w:lineRule="auto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5D18F6C3" w14:textId="77777777" w:rsidR="00EA4BEB" w:rsidRPr="00685972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685972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Treasurer’s Report –</w:t>
      </w:r>
      <w:r w:rsidRPr="00685972">
        <w:rPr>
          <w:rFonts w:ascii="Aptos" w:eastAsia="Calibri" w:hAnsi="Aptos" w:cs="Calibri"/>
          <w:kern w:val="0"/>
          <w:lang w:val="en-AU"/>
          <w14:ligatures w14:val="none"/>
        </w:rPr>
        <w:t xml:space="preserve"> </w:t>
      </w:r>
      <w:r>
        <w:rPr>
          <w:rFonts w:ascii="Aptos" w:eastAsia="Calibri" w:hAnsi="Aptos" w:cs="Calibri"/>
          <w:kern w:val="0"/>
          <w:lang w:val="en-AU"/>
          <w14:ligatures w14:val="none"/>
        </w:rPr>
        <w:t>The Treasure’s report was presented to the SCF Committee.</w:t>
      </w:r>
    </w:p>
    <w:p w14:paraId="21BF8404" w14:textId="77777777" w:rsidR="00EA4BEB" w:rsidRPr="00685972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4B384A85" w14:textId="77777777" w:rsidR="00EA4BEB" w:rsidRPr="00685972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498FAB94" w14:textId="77777777" w:rsidR="00EA4BEB" w:rsidRPr="00685972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27B62FBF" w14:textId="0113B61F" w:rsidR="00EA4BEB" w:rsidRPr="00685972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685972">
        <w:rPr>
          <w:rFonts w:ascii="Aptos" w:eastAsia="Calibri" w:hAnsi="Aptos" w:cs="Calibri"/>
          <w:kern w:val="0"/>
          <w:lang w:val="en-AU"/>
          <w14:ligatures w14:val="none"/>
        </w:rPr>
        <w:t xml:space="preserve">Moved:  </w:t>
      </w:r>
      <w:r w:rsidR="00617BFD">
        <w:rPr>
          <w:rFonts w:ascii="Aptos" w:eastAsia="Calibri" w:hAnsi="Aptos" w:cs="Calibri"/>
          <w:kern w:val="0"/>
          <w:lang w:val="en-AU"/>
          <w14:ligatures w14:val="none"/>
        </w:rPr>
        <w:t>Luca</w:t>
      </w:r>
      <w:r w:rsidR="00294890">
        <w:rPr>
          <w:rFonts w:ascii="Aptos" w:eastAsia="Calibri" w:hAnsi="Aptos" w:cs="Calibri"/>
          <w:kern w:val="0"/>
          <w:lang w:val="en-AU"/>
          <w14:ligatures w14:val="none"/>
        </w:rPr>
        <w:t xml:space="preserve"> Krkovski</w:t>
      </w:r>
      <w:r>
        <w:rPr>
          <w:rFonts w:ascii="Aptos" w:eastAsia="Calibri" w:hAnsi="Aptos" w:cs="Calibri"/>
          <w:kern w:val="0"/>
          <w:lang w:val="en-AU"/>
          <w14:ligatures w14:val="none"/>
        </w:rPr>
        <w:tab/>
      </w:r>
      <w:r>
        <w:rPr>
          <w:rFonts w:ascii="Aptos" w:eastAsia="Calibri" w:hAnsi="Aptos" w:cs="Calibri"/>
          <w:kern w:val="0"/>
          <w:lang w:val="en-AU"/>
          <w14:ligatures w14:val="none"/>
        </w:rPr>
        <w:tab/>
      </w:r>
      <w:r>
        <w:rPr>
          <w:rFonts w:ascii="Aptos" w:eastAsia="Calibri" w:hAnsi="Aptos" w:cs="Calibri"/>
          <w:kern w:val="0"/>
          <w:lang w:val="en-AU"/>
          <w14:ligatures w14:val="none"/>
        </w:rPr>
        <w:tab/>
      </w:r>
      <w:r>
        <w:rPr>
          <w:rFonts w:ascii="Aptos" w:eastAsia="Calibri" w:hAnsi="Aptos" w:cs="Calibri"/>
          <w:kern w:val="0"/>
          <w:lang w:val="en-AU"/>
          <w14:ligatures w14:val="none"/>
        </w:rPr>
        <w:tab/>
        <w:t xml:space="preserve">Seconded:  </w:t>
      </w:r>
      <w:r w:rsidR="00617BFD">
        <w:rPr>
          <w:rFonts w:ascii="Aptos" w:eastAsia="Calibri" w:hAnsi="Aptos" w:cs="Calibri"/>
          <w:kern w:val="0"/>
          <w:lang w:val="en-AU"/>
          <w14:ligatures w14:val="none"/>
        </w:rPr>
        <w:t>Jason</w:t>
      </w:r>
      <w:r w:rsidR="00294890">
        <w:rPr>
          <w:rFonts w:ascii="Aptos" w:eastAsia="Calibri" w:hAnsi="Aptos" w:cs="Calibri"/>
          <w:kern w:val="0"/>
          <w:lang w:val="en-AU"/>
          <w14:ligatures w14:val="none"/>
        </w:rPr>
        <w:t xml:space="preserve"> Matthews</w:t>
      </w:r>
    </w:p>
    <w:p w14:paraId="13528A35" w14:textId="77777777" w:rsidR="00EA4BEB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608CC23B" w14:textId="77777777" w:rsidR="00EA4BEB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37F16477" w14:textId="77777777" w:rsidR="004D7296" w:rsidRPr="00785E2F" w:rsidRDefault="004D7296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13044D5E" w14:textId="77777777" w:rsidR="00EA4BEB" w:rsidRPr="00785E2F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785E2F">
        <w:rPr>
          <w:rFonts w:ascii="Aptos" w:eastAsia="Calibri" w:hAnsi="Aptos" w:cs="Calibri"/>
          <w:noProof/>
          <w:kern w:val="0"/>
          <w:lang w:val="en-AU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985B6" wp14:editId="549B645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34908" cy="474785"/>
                <wp:effectExtent l="0" t="0" r="27940" b="20955"/>
                <wp:wrapNone/>
                <wp:docPr id="13794387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908" cy="4747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0C8DE" w14:textId="77777777" w:rsidR="00EA4BEB" w:rsidRPr="00785E2F" w:rsidRDefault="00EA4BEB" w:rsidP="00EA4BEB">
                            <w:pPr>
                              <w:spacing w:after="0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5E2F">
                              <w:rPr>
                                <w:rFonts w:ascii="Aptos" w:hAnsi="Aptos" w:cs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Business arising from the </w:t>
                            </w:r>
                            <w:r>
                              <w:rPr>
                                <w:rFonts w:ascii="Aptos" w:hAnsi="Aptos" w:cs="Calibri"/>
                                <w:color w:val="FFFFFF" w:themeColor="background1"/>
                                <w:sz w:val="36"/>
                                <w:szCs w:val="36"/>
                              </w:rPr>
                              <w:t>Treasurer’s Report</w:t>
                            </w:r>
                          </w:p>
                          <w:p w14:paraId="5636C0CB" w14:textId="77777777" w:rsidR="00EA4BEB" w:rsidRPr="00F65A5D" w:rsidRDefault="00EA4BEB" w:rsidP="00EA4B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985B6" id="_x0000_s1028" style="position:absolute;margin-left:0;margin-top:0;width:530.3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" fillcolor="#4472c4" strokecolor="#172c51" strokeweight="1pt">
                <v:textbox>
                  <w:txbxContent>
                    <w:p w14:paraId="2050C8DE" w14:textId="77777777" w:rsidR="00EA4BEB" w:rsidRPr="00785E2F" w:rsidRDefault="00EA4BEB" w:rsidP="00EA4BEB">
                      <w:pPr>
                        <w:spacing w:after="0"/>
                        <w:jc w:val="center"/>
                        <w:rPr>
                          <w:rFonts w:ascii="Aptos" w:hAnsi="Aptos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785E2F">
                        <w:rPr>
                          <w:rFonts w:ascii="Aptos" w:hAnsi="Aptos" w:cs="Calibri"/>
                          <w:color w:val="FFFFFF" w:themeColor="background1"/>
                          <w:sz w:val="36"/>
                          <w:szCs w:val="36"/>
                        </w:rPr>
                        <w:t xml:space="preserve">Business arising from the </w:t>
                      </w:r>
                      <w:r>
                        <w:rPr>
                          <w:rFonts w:ascii="Aptos" w:hAnsi="Aptos" w:cs="Calibri"/>
                          <w:color w:val="FFFFFF" w:themeColor="background1"/>
                          <w:sz w:val="36"/>
                          <w:szCs w:val="36"/>
                        </w:rPr>
                        <w:t>Treasurer’s Report</w:t>
                      </w:r>
                    </w:p>
                    <w:p w14:paraId="5636C0CB" w14:textId="77777777" w:rsidR="00EA4BEB" w:rsidRPr="00F65A5D" w:rsidRDefault="00EA4BEB" w:rsidP="00EA4B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18D343" w14:textId="77777777" w:rsidR="00EA4BEB" w:rsidRPr="00785E2F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7E6D6915" w14:textId="77777777" w:rsidR="00EA4BE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4B506E6F" w14:textId="77777777" w:rsidR="00F515C4" w:rsidRDefault="00F515C4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4665503A" w14:textId="10A46AFE" w:rsidR="00EA4BEB" w:rsidRPr="00D70987" w:rsidRDefault="00D70987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 w:rsidRPr="00D70987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CHARITY RACE</w:t>
      </w:r>
    </w:p>
    <w:p w14:paraId="37C395D1" w14:textId="02E9CBCA" w:rsidR="00EA4BEB" w:rsidRDefault="00F66F4C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 xml:space="preserve">A cheque has been written out </w:t>
      </w:r>
      <w:r w:rsidRPr="004D7296">
        <w:rPr>
          <w:rFonts w:ascii="Aptos" w:eastAsia="Calibri" w:hAnsi="Aptos" w:cs="Calibri"/>
          <w:kern w:val="0"/>
          <w:lang w:val="en-AU"/>
          <w14:ligatures w14:val="none"/>
        </w:rPr>
        <w:t xml:space="preserve">to </w:t>
      </w:r>
      <w:r w:rsidR="00774CDC" w:rsidRPr="004D7296">
        <w:rPr>
          <w:rFonts w:ascii="Aptos" w:eastAsia="Calibri" w:hAnsi="Aptos" w:cs="Calibri"/>
          <w:kern w:val="0"/>
          <w:lang w:val="en-AU"/>
          <w14:ligatures w14:val="none"/>
        </w:rPr>
        <w:t>The Wollongong Hospital Neo</w:t>
      </w:r>
      <w:r w:rsidR="004D7296">
        <w:rPr>
          <w:rFonts w:ascii="Aptos" w:eastAsia="Calibri" w:hAnsi="Aptos" w:cs="Calibri"/>
          <w:kern w:val="0"/>
          <w:lang w:val="en-AU"/>
          <w14:ligatures w14:val="none"/>
        </w:rPr>
        <w:t>n</w:t>
      </w:r>
      <w:r w:rsidR="00774CDC" w:rsidRPr="004D7296">
        <w:rPr>
          <w:rFonts w:ascii="Aptos" w:eastAsia="Calibri" w:hAnsi="Aptos" w:cs="Calibri"/>
          <w:kern w:val="0"/>
          <w:lang w:val="en-AU"/>
          <w14:ligatures w14:val="none"/>
        </w:rPr>
        <w:t xml:space="preserve">atal </w:t>
      </w:r>
      <w:r w:rsidR="004D7296">
        <w:rPr>
          <w:rFonts w:ascii="Aptos" w:eastAsia="Calibri" w:hAnsi="Aptos" w:cs="Calibri"/>
          <w:kern w:val="0"/>
          <w:lang w:val="en-AU"/>
          <w14:ligatures w14:val="none"/>
        </w:rPr>
        <w:t>Unit</w:t>
      </w:r>
      <w:r>
        <w:rPr>
          <w:rFonts w:ascii="Aptos" w:eastAsia="Calibri" w:hAnsi="Aptos" w:cs="Calibri"/>
          <w:kern w:val="0"/>
          <w:lang w:val="en-AU"/>
          <w14:ligatures w14:val="none"/>
        </w:rPr>
        <w:t xml:space="preserve"> for the Charity race.</w:t>
      </w:r>
    </w:p>
    <w:p w14:paraId="6E98B576" w14:textId="77777777" w:rsidR="00774CDC" w:rsidRDefault="00774CDC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2037E590" w14:textId="07899B03" w:rsidR="00774CDC" w:rsidRPr="00774CDC" w:rsidRDefault="00774CDC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 w:rsidRPr="00774CDC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CLUB FEES, FREIGHT ETC</w:t>
      </w:r>
    </w:p>
    <w:p w14:paraId="28694F3D" w14:textId="33542E41" w:rsidR="00F66F4C" w:rsidRDefault="00F66F4C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lastRenderedPageBreak/>
        <w:t xml:space="preserve">Almost all money owed </w:t>
      </w:r>
      <w:r w:rsidR="00774CDC">
        <w:rPr>
          <w:rFonts w:ascii="Aptos" w:eastAsia="Calibri" w:hAnsi="Aptos" w:cs="Calibri"/>
          <w:kern w:val="0"/>
          <w:lang w:val="en-AU"/>
          <w14:ligatures w14:val="none"/>
        </w:rPr>
        <w:t xml:space="preserve">to the SCF </w:t>
      </w:r>
      <w:r>
        <w:rPr>
          <w:rFonts w:ascii="Aptos" w:eastAsia="Calibri" w:hAnsi="Aptos" w:cs="Calibri"/>
          <w:kern w:val="0"/>
          <w:lang w:val="en-AU"/>
          <w14:ligatures w14:val="none"/>
        </w:rPr>
        <w:t>has been collected.</w:t>
      </w:r>
    </w:p>
    <w:p w14:paraId="09ADB097" w14:textId="6DB8BD9A" w:rsidR="00F66F4C" w:rsidRDefault="00F66F4C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 xml:space="preserve">We will need to ask members </w:t>
      </w:r>
      <w:r w:rsidR="00774CDC">
        <w:rPr>
          <w:rFonts w:ascii="Aptos" w:eastAsia="Calibri" w:hAnsi="Aptos" w:cs="Calibri"/>
          <w:kern w:val="0"/>
          <w:lang w:val="en-AU"/>
          <w14:ligatures w14:val="none"/>
        </w:rPr>
        <w:t>that</w:t>
      </w:r>
      <w:r>
        <w:rPr>
          <w:rFonts w:ascii="Aptos" w:eastAsia="Calibri" w:hAnsi="Aptos" w:cs="Calibri"/>
          <w:kern w:val="0"/>
          <w:lang w:val="en-AU"/>
          <w14:ligatures w14:val="none"/>
        </w:rPr>
        <w:t xml:space="preserve"> are to collect money at presentation night if they would like </w:t>
      </w:r>
      <w:r w:rsidR="005C60F4">
        <w:rPr>
          <w:rFonts w:ascii="Aptos" w:eastAsia="Calibri" w:hAnsi="Aptos" w:cs="Calibri"/>
          <w:kern w:val="0"/>
          <w:lang w:val="en-AU"/>
          <w14:ligatures w14:val="none"/>
        </w:rPr>
        <w:t>to have money transferred into the</w:t>
      </w:r>
      <w:r w:rsidR="00774CDC">
        <w:rPr>
          <w:rFonts w:ascii="Aptos" w:eastAsia="Calibri" w:hAnsi="Aptos" w:cs="Calibri"/>
          <w:kern w:val="0"/>
          <w:lang w:val="en-AU"/>
          <w14:ligatures w14:val="none"/>
        </w:rPr>
        <w:t>ir</w:t>
      </w:r>
      <w:r w:rsidR="005C60F4">
        <w:rPr>
          <w:rFonts w:ascii="Aptos" w:eastAsia="Calibri" w:hAnsi="Aptos" w:cs="Calibri"/>
          <w:kern w:val="0"/>
          <w:lang w:val="en-AU"/>
          <w14:ligatures w14:val="none"/>
        </w:rPr>
        <w:t xml:space="preserve"> bank account or if they would like a cheque.</w:t>
      </w:r>
    </w:p>
    <w:p w14:paraId="1292A41B" w14:textId="77777777" w:rsidR="004C0697" w:rsidRDefault="004C0697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153C44DE" w14:textId="77777777" w:rsidR="004D7296" w:rsidRDefault="004D7296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3852E8AC" w14:textId="77777777" w:rsidR="004D7296" w:rsidRDefault="004D7296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2F58F4A1" w14:textId="442AC84C" w:rsidR="005C60F4" w:rsidRDefault="005C60F4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Transfers would be preferable so that the cheques are not lost or taken to the bank late</w:t>
      </w:r>
      <w:r w:rsidR="00D70987">
        <w:rPr>
          <w:rFonts w:ascii="Aptos" w:eastAsia="Calibri" w:hAnsi="Aptos" w:cs="Calibri"/>
          <w:kern w:val="0"/>
          <w:lang w:val="en-AU"/>
          <w14:ligatures w14:val="none"/>
        </w:rPr>
        <w:t xml:space="preserve"> so that the Treasurer’s report can be completed at the end of the SCF financial year</w:t>
      </w:r>
      <w:r>
        <w:rPr>
          <w:rFonts w:ascii="Aptos" w:eastAsia="Calibri" w:hAnsi="Aptos" w:cs="Calibri"/>
          <w:kern w:val="0"/>
          <w:lang w:val="en-AU"/>
          <w14:ligatures w14:val="none"/>
        </w:rPr>
        <w:t>.</w:t>
      </w:r>
    </w:p>
    <w:p w14:paraId="6557371C" w14:textId="56BC61E8" w:rsidR="00EA4BEB" w:rsidRDefault="005C60F4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bookmarkStart w:id="2" w:name="_Hlk180686081"/>
      <w:r>
        <w:rPr>
          <w:rFonts w:ascii="Aptos" w:eastAsia="Calibri" w:hAnsi="Aptos" w:cs="Calibri"/>
          <w:kern w:val="0"/>
          <w:lang w:val="en-AU"/>
          <w14:ligatures w14:val="none"/>
        </w:rPr>
        <w:t>ACTION 10.1</w:t>
      </w:r>
    </w:p>
    <w:p w14:paraId="1A59BA4C" w14:textId="06B7FAD5" w:rsidR="005C60F4" w:rsidRDefault="005C60F4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Iris will ask members what their preference is.</w:t>
      </w:r>
    </w:p>
    <w:p w14:paraId="29F4C8CC" w14:textId="77777777" w:rsidR="00D52295" w:rsidRDefault="00D52295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02FF4C25" w14:textId="4E2731CF" w:rsidR="00D52295" w:rsidRPr="00D52295" w:rsidRDefault="00D52295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 w:rsidRPr="00D52295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CHARITY NIGHT</w:t>
      </w:r>
    </w:p>
    <w:p w14:paraId="141FFA0D" w14:textId="40231A03" w:rsidR="00D52295" w:rsidRPr="004D7296" w:rsidRDefault="00D52295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4D7296">
        <w:rPr>
          <w:rFonts w:ascii="Aptos" w:eastAsia="Calibri" w:hAnsi="Aptos" w:cs="Calibri"/>
          <w:kern w:val="0"/>
          <w:lang w:val="en-AU"/>
          <w14:ligatures w14:val="none"/>
        </w:rPr>
        <w:t>Poi &amp; P</w:t>
      </w:r>
      <w:r w:rsidR="004D7296" w:rsidRPr="004D7296">
        <w:rPr>
          <w:rFonts w:ascii="Aptos" w:eastAsia="Calibri" w:hAnsi="Aptos" w:cs="Calibri"/>
          <w:kern w:val="0"/>
          <w:lang w:val="en-AU"/>
          <w14:ligatures w14:val="none"/>
        </w:rPr>
        <w:t>eter</w:t>
      </w:r>
      <w:r w:rsidRPr="004D7296">
        <w:rPr>
          <w:rFonts w:ascii="Aptos" w:eastAsia="Calibri" w:hAnsi="Aptos" w:cs="Calibri"/>
          <w:kern w:val="0"/>
          <w:lang w:val="en-AU"/>
          <w14:ligatures w14:val="none"/>
        </w:rPr>
        <w:t xml:space="preserve"> have very generously donated $15,000 to the Ne</w:t>
      </w:r>
      <w:r w:rsidR="004D7296">
        <w:rPr>
          <w:rFonts w:ascii="Aptos" w:eastAsia="Calibri" w:hAnsi="Aptos" w:cs="Calibri"/>
          <w:kern w:val="0"/>
          <w:lang w:val="en-AU"/>
          <w14:ligatures w14:val="none"/>
        </w:rPr>
        <w:t>on</w:t>
      </w:r>
      <w:r w:rsidRPr="004D7296">
        <w:rPr>
          <w:rFonts w:ascii="Aptos" w:eastAsia="Calibri" w:hAnsi="Aptos" w:cs="Calibri"/>
          <w:kern w:val="0"/>
          <w:lang w:val="en-AU"/>
          <w14:ligatures w14:val="none"/>
        </w:rPr>
        <w:t xml:space="preserve">atal </w:t>
      </w:r>
      <w:r w:rsidR="004D7296">
        <w:rPr>
          <w:rFonts w:ascii="Aptos" w:eastAsia="Calibri" w:hAnsi="Aptos" w:cs="Calibri"/>
          <w:kern w:val="0"/>
          <w:lang w:val="en-AU"/>
          <w14:ligatures w14:val="none"/>
        </w:rPr>
        <w:t>Unit</w:t>
      </w:r>
      <w:r w:rsidRPr="004D7296">
        <w:rPr>
          <w:rFonts w:ascii="Aptos" w:eastAsia="Calibri" w:hAnsi="Aptos" w:cs="Calibri"/>
          <w:kern w:val="0"/>
          <w:lang w:val="en-AU"/>
          <w14:ligatures w14:val="none"/>
        </w:rPr>
        <w:t xml:space="preserve"> Charity night.</w:t>
      </w:r>
    </w:p>
    <w:p w14:paraId="55E9D5C5" w14:textId="6A8F2893" w:rsidR="00D52295" w:rsidRDefault="00D52295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4D7296">
        <w:rPr>
          <w:rFonts w:ascii="Aptos" w:eastAsia="Calibri" w:hAnsi="Aptos" w:cs="Calibri"/>
          <w:kern w:val="0"/>
          <w:lang w:val="en-AU"/>
          <w14:ligatures w14:val="none"/>
        </w:rPr>
        <w:t xml:space="preserve">The SCF Committee has decided to pay for Poi and </w:t>
      </w:r>
      <w:r w:rsidR="004D7296">
        <w:rPr>
          <w:rFonts w:ascii="Aptos" w:eastAsia="Calibri" w:hAnsi="Aptos" w:cs="Calibri"/>
          <w:kern w:val="0"/>
          <w:lang w:val="en-AU"/>
          <w14:ligatures w14:val="none"/>
        </w:rPr>
        <w:t xml:space="preserve">Peter </w:t>
      </w:r>
      <w:r w:rsidRPr="004D7296">
        <w:rPr>
          <w:rFonts w:ascii="Aptos" w:eastAsia="Calibri" w:hAnsi="Aptos" w:cs="Calibri"/>
          <w:kern w:val="0"/>
          <w:lang w:val="en-AU"/>
          <w14:ligatures w14:val="none"/>
        </w:rPr>
        <w:t>to attend the presentation night.</w:t>
      </w:r>
    </w:p>
    <w:bookmarkEnd w:id="2"/>
    <w:p w14:paraId="40CE59F8" w14:textId="77777777" w:rsidR="005C60F4" w:rsidRDefault="005C60F4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5DEA1240" w14:textId="77777777" w:rsidR="00EA4BE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77CAFC5C" w14:textId="77777777" w:rsidR="00EA4BEB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414050D4" w14:textId="77777777" w:rsidR="00EA4BEB" w:rsidRPr="00785E2F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785E2F">
        <w:rPr>
          <w:rFonts w:ascii="Aptos" w:eastAsia="Calibri" w:hAnsi="Aptos" w:cs="Calibri"/>
          <w:noProof/>
          <w:kern w:val="0"/>
          <w:lang w:val="en-AU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64E66" wp14:editId="37DAA09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34908" cy="474785"/>
                <wp:effectExtent l="0" t="0" r="27940" b="20955"/>
                <wp:wrapNone/>
                <wp:docPr id="1571512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908" cy="4747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BC3E54" w14:textId="77777777" w:rsidR="00EA4BEB" w:rsidRPr="00785E2F" w:rsidRDefault="00EA4BEB" w:rsidP="00EA4BE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i/>
                                <w:i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785E2F">
                              <w:rPr>
                                <w:rFonts w:ascii="Aptos" w:hAnsi="Aptos" w:cs="Calibri"/>
                                <w:color w:val="FFFFFF"/>
                                <w:sz w:val="40"/>
                                <w:szCs w:val="40"/>
                              </w:rPr>
                              <w:t>Correspondence Received</w:t>
                            </w:r>
                          </w:p>
                          <w:p w14:paraId="4AAFF4A2" w14:textId="77777777" w:rsidR="00EA4BEB" w:rsidRPr="00F65A5D" w:rsidRDefault="00EA4BEB" w:rsidP="00EA4BE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64E66" id="_x0000_s1029" style="position:absolute;margin-left:0;margin-top:0;width:530.3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" fillcolor="#4472c4" strokecolor="#172c51" strokeweight="1pt">
                <v:textbox>
                  <w:txbxContent>
                    <w:p w14:paraId="42BC3E54" w14:textId="77777777" w:rsidR="00EA4BEB" w:rsidRPr="00785E2F" w:rsidRDefault="00EA4BEB" w:rsidP="00EA4BEB">
                      <w:pPr>
                        <w:pStyle w:val="ListParagraph"/>
                        <w:ind w:left="0"/>
                        <w:jc w:val="center"/>
                        <w:rPr>
                          <w:rFonts w:ascii="Aptos" w:hAnsi="Aptos" w:cs="Calibri"/>
                          <w:b/>
                          <w:bCs/>
                          <w:i/>
                          <w:iCs/>
                          <w:color w:val="FFFFFF"/>
                          <w:sz w:val="40"/>
                          <w:szCs w:val="40"/>
                        </w:rPr>
                      </w:pPr>
                      <w:r w:rsidRPr="00785E2F">
                        <w:rPr>
                          <w:rFonts w:ascii="Aptos" w:hAnsi="Aptos" w:cs="Calibri"/>
                          <w:color w:val="FFFFFF"/>
                          <w:sz w:val="40"/>
                          <w:szCs w:val="40"/>
                        </w:rPr>
                        <w:t>Correspondence Received</w:t>
                      </w:r>
                    </w:p>
                    <w:p w14:paraId="4AAFF4A2" w14:textId="77777777" w:rsidR="00EA4BEB" w:rsidRPr="00F65A5D" w:rsidRDefault="00EA4BEB" w:rsidP="00EA4B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69B526" w14:textId="77777777" w:rsidR="00EA4BEB" w:rsidRPr="00785E2F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510639E6" w14:textId="77777777" w:rsidR="00EA4BEB" w:rsidRPr="00B41708" w:rsidRDefault="00EA4BEB" w:rsidP="00B41708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5DB18992" w14:textId="395D45B0" w:rsidR="00902DD5" w:rsidRPr="00B41708" w:rsidRDefault="00902DD5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Julie- Email to Katie and Dannielle for the Charity Race</w:t>
      </w:r>
    </w:p>
    <w:p w14:paraId="3C9977E2" w14:textId="77777777" w:rsidR="00902DD5" w:rsidRPr="00B41708" w:rsidRDefault="00902DD5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Julie- Email to Katie and Dannielle for the Charity Race</w:t>
      </w:r>
    </w:p>
    <w:p w14:paraId="2AB3957C" w14:textId="62D06ACE" w:rsidR="00902DD5" w:rsidRPr="00B41708" w:rsidRDefault="00902DD5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Graham Kerr – Regarding fees from the National weekend</w:t>
      </w:r>
    </w:p>
    <w:p w14:paraId="0343393F" w14:textId="600CEF09" w:rsidR="00902DD5" w:rsidRPr="00B41708" w:rsidRDefault="00902DD5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Andrew – freight for 2</w:t>
      </w:r>
      <w:r w:rsidRPr="00B41708">
        <w:rPr>
          <w:rFonts w:ascii="Aptos" w:eastAsia="Calibri" w:hAnsi="Aptos" w:cs="Calibri"/>
          <w:kern w:val="0"/>
          <w:vertAlign w:val="superscript"/>
          <w:lang w:val="en-AU"/>
          <w14:ligatures w14:val="none"/>
        </w:rPr>
        <w:t>nd</w:t>
      </w:r>
      <w:r w:rsidRPr="00B41708">
        <w:rPr>
          <w:rFonts w:ascii="Aptos" w:eastAsia="Calibri" w:hAnsi="Aptos" w:cs="Calibri"/>
          <w:kern w:val="0"/>
          <w:lang w:val="en-AU"/>
          <w14:ligatures w14:val="none"/>
        </w:rPr>
        <w:t xml:space="preserve"> Yarram</w:t>
      </w:r>
    </w:p>
    <w:p w14:paraId="5790765A" w14:textId="799116EC" w:rsidR="00902DD5" w:rsidRPr="00B41708" w:rsidRDefault="00902DD5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Daniel – Dapto’s squeaker Sale</w:t>
      </w:r>
    </w:p>
    <w:p w14:paraId="2293A521" w14:textId="153D32B3" w:rsidR="00902DD5" w:rsidRPr="00B41708" w:rsidRDefault="00902DD5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Andrew – Regarding the Phillip Island Race and the Squeaker Sale Race</w:t>
      </w:r>
    </w:p>
    <w:p w14:paraId="025E339F" w14:textId="3E0A2099" w:rsidR="00902DD5" w:rsidRPr="00B41708" w:rsidRDefault="00902DD5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Andrew – Orbost Freight</w:t>
      </w:r>
    </w:p>
    <w:p w14:paraId="542E4371" w14:textId="22F31554" w:rsidR="00902DD5" w:rsidRPr="00B41708" w:rsidRDefault="00902DD5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Andrew – Regarding some members not on the point score</w:t>
      </w:r>
    </w:p>
    <w:p w14:paraId="4A9715C7" w14:textId="17CAB54F" w:rsidR="00902DD5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Andrew – Deposit</w:t>
      </w:r>
      <w:r w:rsidR="00B41708">
        <w:rPr>
          <w:rFonts w:ascii="Aptos" w:eastAsia="Calibri" w:hAnsi="Aptos" w:cs="Calibri"/>
          <w:kern w:val="0"/>
          <w:lang w:val="en-AU"/>
          <w14:ligatures w14:val="none"/>
        </w:rPr>
        <w:t xml:space="preserve"> slip</w:t>
      </w:r>
    </w:p>
    <w:p w14:paraId="221BF1BB" w14:textId="5D381E47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 xml:space="preserve">Email from Andrew – Deposit </w:t>
      </w:r>
      <w:r w:rsidR="00B41708">
        <w:rPr>
          <w:rFonts w:ascii="Aptos" w:eastAsia="Calibri" w:hAnsi="Aptos" w:cs="Calibri"/>
          <w:kern w:val="0"/>
          <w:lang w:val="en-AU"/>
          <w14:ligatures w14:val="none"/>
        </w:rPr>
        <w:t xml:space="preserve">slip </w:t>
      </w:r>
      <w:r w:rsidRPr="00B41708">
        <w:rPr>
          <w:rFonts w:ascii="Aptos" w:eastAsia="Calibri" w:hAnsi="Aptos" w:cs="Calibri"/>
          <w:kern w:val="0"/>
          <w:lang w:val="en-AU"/>
          <w14:ligatures w14:val="none"/>
        </w:rPr>
        <w:t>for Wonthaggi</w:t>
      </w:r>
    </w:p>
    <w:p w14:paraId="0453C9A6" w14:textId="246B595E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Andrew – Berkeley nominations</w:t>
      </w:r>
    </w:p>
    <w:p w14:paraId="32AD1882" w14:textId="44F98F88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Andrew – Basketing for GP And National</w:t>
      </w:r>
    </w:p>
    <w:p w14:paraId="7EBC3E0B" w14:textId="06CCB50F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Alec – Regarding Towradgi Rings</w:t>
      </w:r>
    </w:p>
    <w:p w14:paraId="2D8E9E1F" w14:textId="1840F5FC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Adam – Regarding Phillip Island</w:t>
      </w:r>
    </w:p>
    <w:p w14:paraId="47DF6DF8" w14:textId="07608C97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Adam – Please send through costs for National weekend</w:t>
      </w:r>
    </w:p>
    <w:p w14:paraId="39CDB2DB" w14:textId="3C7F5D75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Receipt for Yarram</w:t>
      </w:r>
      <w:r w:rsidR="00B41708">
        <w:rPr>
          <w:rFonts w:ascii="Aptos" w:eastAsia="Calibri" w:hAnsi="Aptos" w:cs="Calibri"/>
          <w:kern w:val="0"/>
          <w:lang w:val="en-AU"/>
          <w14:ligatures w14:val="none"/>
        </w:rPr>
        <w:t xml:space="preserve"> accommodation</w:t>
      </w:r>
    </w:p>
    <w:p w14:paraId="28808D16" w14:textId="5FF49E8C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Receipt for Wonthaggi</w:t>
      </w:r>
      <w:r w:rsidR="00B41708">
        <w:rPr>
          <w:rFonts w:ascii="Aptos" w:eastAsia="Calibri" w:hAnsi="Aptos" w:cs="Calibri"/>
          <w:kern w:val="0"/>
          <w:lang w:val="en-AU"/>
          <w14:ligatures w14:val="none"/>
        </w:rPr>
        <w:t xml:space="preserve"> accommodation</w:t>
      </w:r>
    </w:p>
    <w:p w14:paraId="3BB6F645" w14:textId="6C1994EE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Moruya Motel</w:t>
      </w:r>
    </w:p>
    <w:p w14:paraId="3C6D5476" w14:textId="65E3B813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Moruya Motel</w:t>
      </w:r>
    </w:p>
    <w:p w14:paraId="4B4CD184" w14:textId="2B79E3B8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B41708">
        <w:rPr>
          <w:rFonts w:ascii="Aptos" w:eastAsia="Calibri" w:hAnsi="Aptos" w:cs="Calibri"/>
          <w:kern w:val="0"/>
          <w:lang w:val="en-AU"/>
          <w14:ligatures w14:val="none"/>
        </w:rPr>
        <w:t>Email from Moruya Motel</w:t>
      </w:r>
    </w:p>
    <w:p w14:paraId="7C7F61D6" w14:textId="424EBE92" w:rsidR="007A3070" w:rsidRPr="00B41708" w:rsidRDefault="007A3070" w:rsidP="00B41708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bookmarkStart w:id="3" w:name="_Hlk179373237"/>
      <w:r w:rsidRPr="00B41708">
        <w:rPr>
          <w:rFonts w:ascii="Aptos" w:eastAsia="Calibri" w:hAnsi="Aptos" w:cs="Calibri"/>
          <w:kern w:val="0"/>
          <w:lang w:val="en-AU"/>
          <w14:ligatures w14:val="none"/>
        </w:rPr>
        <w:t xml:space="preserve">Email from </w:t>
      </w:r>
      <w:bookmarkEnd w:id="3"/>
      <w:r w:rsidRPr="00B41708">
        <w:rPr>
          <w:rFonts w:ascii="Aptos" w:eastAsia="Calibri" w:hAnsi="Aptos" w:cs="Calibri"/>
          <w:kern w:val="0"/>
          <w:lang w:val="en-AU"/>
          <w14:ligatures w14:val="none"/>
        </w:rPr>
        <w:t>Julie - Regarding email from Katie - Charity</w:t>
      </w:r>
    </w:p>
    <w:p w14:paraId="03EDD18D" w14:textId="77777777" w:rsidR="00902DD5" w:rsidRDefault="00902DD5" w:rsidP="00EA4BEB">
      <w:pPr>
        <w:pStyle w:val="ListParagraph"/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2D725EF4" w14:textId="77777777" w:rsidR="004D7296" w:rsidRDefault="004D7296" w:rsidP="00EA4BEB">
      <w:pPr>
        <w:pStyle w:val="ListParagraph"/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1100BBDE" w14:textId="77777777" w:rsidR="004D7296" w:rsidRDefault="004D7296" w:rsidP="00EA4BEB">
      <w:pPr>
        <w:pStyle w:val="ListParagraph"/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141498A7" w14:textId="58E72F79" w:rsidR="00902DD5" w:rsidRDefault="00B41708" w:rsidP="00EA4BEB">
      <w:pPr>
        <w:pStyle w:val="ListParagraph"/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785E2F">
        <w:rPr>
          <w:rFonts w:ascii="Aptos" w:eastAsia="Calibri" w:hAnsi="Aptos" w:cs="Calibri"/>
          <w:noProof/>
          <w:kern w:val="0"/>
          <w:lang w:val="en-A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03652" wp14:editId="35D8A4E9">
                <wp:simplePos x="0" y="0"/>
                <wp:positionH relativeFrom="margin">
                  <wp:posOffset>37432</wp:posOffset>
                </wp:positionH>
                <wp:positionV relativeFrom="paragraph">
                  <wp:posOffset>34323</wp:posOffset>
                </wp:positionV>
                <wp:extent cx="6734908" cy="474785"/>
                <wp:effectExtent l="0" t="0" r="27940" b="20955"/>
                <wp:wrapNone/>
                <wp:docPr id="18983500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908" cy="4747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6FA5D7" w14:textId="77777777" w:rsidR="00EA4BEB" w:rsidRPr="00785E2F" w:rsidRDefault="00EA4BEB" w:rsidP="00EA4BEB">
                            <w:pPr>
                              <w:jc w:val="center"/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785E2F">
                              <w:rPr>
                                <w:color w:val="FFFFFF"/>
                                <w:sz w:val="52"/>
                                <w:szCs w:val="52"/>
                              </w:rPr>
                              <w:t>General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03652" id="_x0000_s1030" style="position:absolute;left:0;text-align:left;margin-left:2.95pt;margin-top:2.7pt;width:530.3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" fillcolor="#4472c4" strokecolor="#172c51" strokeweight="1pt">
                <v:textbox>
                  <w:txbxContent>
                    <w:p w14:paraId="0F6FA5D7" w14:textId="77777777" w:rsidR="00EA4BEB" w:rsidRPr="00785E2F" w:rsidRDefault="00EA4BEB" w:rsidP="00EA4BEB">
                      <w:pPr>
                        <w:jc w:val="center"/>
                        <w:rPr>
                          <w:color w:val="FFFFFF"/>
                          <w:sz w:val="52"/>
                          <w:szCs w:val="52"/>
                        </w:rPr>
                      </w:pPr>
                      <w:r w:rsidRPr="00785E2F">
                        <w:rPr>
                          <w:color w:val="FFFFFF"/>
                          <w:sz w:val="52"/>
                          <w:szCs w:val="52"/>
                        </w:rPr>
                        <w:t>General Business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953DCD" w14:textId="25E8F007" w:rsidR="00902DD5" w:rsidRDefault="00902DD5" w:rsidP="00EA4BEB">
      <w:pPr>
        <w:pStyle w:val="ListParagraph"/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1B4A2CBE" w14:textId="69784633" w:rsidR="00902DD5" w:rsidRDefault="00902DD5" w:rsidP="00EA4BEB">
      <w:pPr>
        <w:pStyle w:val="ListParagraph"/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29EB2BC8" w14:textId="77777777" w:rsidR="004D7296" w:rsidRDefault="004D7296" w:rsidP="00EA4BEB">
      <w:pPr>
        <w:pStyle w:val="ListParagraph"/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6FCB4300" w14:textId="77777777" w:rsidR="004D7296" w:rsidRDefault="004D7296" w:rsidP="00EA4BEB">
      <w:pPr>
        <w:pStyle w:val="ListParagraph"/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76E7FE26" w14:textId="77777777" w:rsidR="00EA4BEB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07E37CA1" w14:textId="723C9664" w:rsidR="00F66F4C" w:rsidRPr="004C0697" w:rsidRDefault="00F66F4C" w:rsidP="00EA4BEB">
      <w:pPr>
        <w:spacing w:after="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BLIND AUCTION</w:t>
      </w:r>
    </w:p>
    <w:p w14:paraId="5B74B0E8" w14:textId="4B0131E2" w:rsidR="00294890" w:rsidRDefault="00294890" w:rsidP="00EA4BEB">
      <w:pPr>
        <w:spacing w:after="0"/>
        <w:rPr>
          <w:rFonts w:ascii="Aptos" w:hAnsi="Aptos" w:cstheme="minorHAnsi"/>
        </w:rPr>
      </w:pPr>
      <w:r w:rsidRPr="00294890">
        <w:rPr>
          <w:rFonts w:ascii="Aptos" w:hAnsi="Aptos" w:cstheme="minorHAnsi"/>
        </w:rPr>
        <w:t xml:space="preserve">Lou Piculovski </w:t>
      </w:r>
      <w:r>
        <w:rPr>
          <w:rFonts w:ascii="Aptos" w:hAnsi="Aptos" w:cstheme="minorHAnsi"/>
        </w:rPr>
        <w:t>attended the committee meeting to put forward a suggestion regarding a blind auction and race for the SCF.</w:t>
      </w:r>
    </w:p>
    <w:p w14:paraId="6DF2014F" w14:textId="79F5EFEB" w:rsidR="00294890" w:rsidRDefault="00294890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After a discussion between the committee and Lou it was decided that we will go ahead with the Blind Auction.</w:t>
      </w:r>
    </w:p>
    <w:p w14:paraId="6C44DCD4" w14:textId="77777777" w:rsidR="00F66F4C" w:rsidRDefault="00F66F4C" w:rsidP="00EA4BEB">
      <w:pPr>
        <w:spacing w:after="0"/>
        <w:rPr>
          <w:rFonts w:ascii="Aptos" w:hAnsi="Aptos" w:cstheme="minorHAnsi"/>
        </w:rPr>
      </w:pPr>
    </w:p>
    <w:p w14:paraId="47F22002" w14:textId="4BD2AD08" w:rsidR="00294890" w:rsidRDefault="00294890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There will be:</w:t>
      </w:r>
    </w:p>
    <w:p w14:paraId="4CDD5252" w14:textId="6C112410" w:rsidR="00294890" w:rsidRPr="00F66F4C" w:rsidRDefault="00294890" w:rsidP="00F66F4C">
      <w:pPr>
        <w:pStyle w:val="ListParagraph"/>
        <w:numPr>
          <w:ilvl w:val="0"/>
          <w:numId w:val="4"/>
        </w:numPr>
        <w:spacing w:after="0"/>
        <w:rPr>
          <w:rFonts w:ascii="Aptos" w:hAnsi="Aptos" w:cstheme="minorHAnsi"/>
        </w:rPr>
      </w:pPr>
      <w:r w:rsidRPr="00F66F4C">
        <w:rPr>
          <w:rFonts w:ascii="Aptos" w:hAnsi="Aptos" w:cstheme="minorHAnsi"/>
        </w:rPr>
        <w:lastRenderedPageBreak/>
        <w:t>Around 15 pigeons (out of area) Lou will organize these birds.</w:t>
      </w:r>
    </w:p>
    <w:p w14:paraId="154303AB" w14:textId="36D43F67" w:rsidR="00294890" w:rsidRDefault="00F66F4C" w:rsidP="00F66F4C">
      <w:pPr>
        <w:pStyle w:val="ListParagraph"/>
        <w:numPr>
          <w:ilvl w:val="0"/>
          <w:numId w:val="4"/>
        </w:numPr>
        <w:spacing w:after="0"/>
        <w:rPr>
          <w:rFonts w:ascii="Aptos" w:hAnsi="Aptos" w:cstheme="minorHAnsi"/>
        </w:rPr>
      </w:pPr>
      <w:r w:rsidRPr="00F66F4C">
        <w:rPr>
          <w:rFonts w:ascii="Aptos" w:hAnsi="Aptos" w:cstheme="minorHAnsi"/>
        </w:rPr>
        <w:t>Birds will be auctioned live</w:t>
      </w:r>
      <w:r w:rsidR="004D7296">
        <w:rPr>
          <w:rFonts w:ascii="Aptos" w:hAnsi="Aptos" w:cstheme="minorHAnsi"/>
        </w:rPr>
        <w:t xml:space="preserve"> at HOPAuctions</w:t>
      </w:r>
    </w:p>
    <w:p w14:paraId="72361F92" w14:textId="7955BC13" w:rsidR="004C0697" w:rsidRDefault="004C0697" w:rsidP="00F66F4C">
      <w:pPr>
        <w:pStyle w:val="ListParagraph"/>
        <w:numPr>
          <w:ilvl w:val="0"/>
          <w:numId w:val="4"/>
        </w:num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The auction is open to all of Australia.</w:t>
      </w:r>
    </w:p>
    <w:p w14:paraId="1DE8F159" w14:textId="78A56E98" w:rsidR="00B41708" w:rsidRDefault="00B41708" w:rsidP="00F66F4C">
      <w:pPr>
        <w:pStyle w:val="ListParagraph"/>
        <w:numPr>
          <w:ilvl w:val="0"/>
          <w:numId w:val="4"/>
        </w:num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The auction will be held at the 2024 presentation night.</w:t>
      </w:r>
    </w:p>
    <w:p w14:paraId="2F275CC9" w14:textId="77777777" w:rsidR="0085341A" w:rsidRPr="0085341A" w:rsidRDefault="0085341A" w:rsidP="0085341A">
      <w:pPr>
        <w:pStyle w:val="ListParagraph"/>
        <w:spacing w:after="0"/>
        <w:rPr>
          <w:rFonts w:ascii="Aptos" w:hAnsi="Aptos" w:cstheme="minorHAnsi"/>
        </w:rPr>
      </w:pPr>
    </w:p>
    <w:p w14:paraId="506A8D21" w14:textId="4D902D51" w:rsidR="004C0697" w:rsidRDefault="004C0697" w:rsidP="00F66F4C">
      <w:pPr>
        <w:pStyle w:val="ListParagraph"/>
        <w:numPr>
          <w:ilvl w:val="0"/>
          <w:numId w:val="4"/>
        </w:num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Out of area buyers will </w:t>
      </w:r>
      <w:r w:rsidR="004D7296">
        <w:rPr>
          <w:rFonts w:ascii="Aptos" w:hAnsi="Aptos" w:cstheme="minorHAnsi"/>
        </w:rPr>
        <w:t>be required</w:t>
      </w:r>
      <w:r>
        <w:rPr>
          <w:rFonts w:ascii="Aptos" w:hAnsi="Aptos" w:cstheme="minorHAnsi"/>
        </w:rPr>
        <w:t xml:space="preserve"> to give the pigeon to an SCF member.</w:t>
      </w:r>
    </w:p>
    <w:p w14:paraId="66743D57" w14:textId="63E41B97" w:rsidR="004C0697" w:rsidRPr="00F66F4C" w:rsidRDefault="004C0697" w:rsidP="00F66F4C">
      <w:pPr>
        <w:pStyle w:val="ListParagraph"/>
        <w:numPr>
          <w:ilvl w:val="0"/>
          <w:numId w:val="4"/>
        </w:num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There can only be 1 blind auction pigeon per SCF loft.</w:t>
      </w:r>
    </w:p>
    <w:p w14:paraId="0B2938DC" w14:textId="143F2B90" w:rsidR="004C0697" w:rsidRPr="004C0697" w:rsidRDefault="00F66F4C" w:rsidP="004C0697">
      <w:pPr>
        <w:pStyle w:val="ListParagraph"/>
        <w:numPr>
          <w:ilvl w:val="0"/>
          <w:numId w:val="4"/>
        </w:numPr>
        <w:spacing w:after="0"/>
        <w:rPr>
          <w:rFonts w:ascii="Aptos" w:hAnsi="Aptos" w:cstheme="minorHAnsi"/>
        </w:rPr>
      </w:pPr>
      <w:r w:rsidRPr="00F66F4C">
        <w:rPr>
          <w:rFonts w:ascii="Aptos" w:hAnsi="Aptos" w:cstheme="minorHAnsi"/>
        </w:rPr>
        <w:t>The pigeon</w:t>
      </w:r>
      <w:r w:rsidR="004C0697">
        <w:rPr>
          <w:rFonts w:ascii="Aptos" w:hAnsi="Aptos" w:cstheme="minorHAnsi"/>
        </w:rPr>
        <w:t xml:space="preserve"> up for auction </w:t>
      </w:r>
      <w:r w:rsidRPr="00F66F4C">
        <w:rPr>
          <w:rFonts w:ascii="Aptos" w:hAnsi="Aptos" w:cstheme="minorHAnsi"/>
        </w:rPr>
        <w:t xml:space="preserve">will be </w:t>
      </w:r>
      <w:r w:rsidR="004C0697">
        <w:rPr>
          <w:rFonts w:ascii="Aptos" w:hAnsi="Aptos" w:cstheme="minorHAnsi"/>
        </w:rPr>
        <w:t xml:space="preserve">written down and put </w:t>
      </w:r>
      <w:r w:rsidRPr="00F66F4C">
        <w:rPr>
          <w:rFonts w:ascii="Aptos" w:hAnsi="Aptos" w:cstheme="minorHAnsi"/>
        </w:rPr>
        <w:t>in a sealed envelope</w:t>
      </w:r>
      <w:r w:rsidR="00D70987">
        <w:rPr>
          <w:rFonts w:ascii="Aptos" w:hAnsi="Aptos" w:cstheme="minorHAnsi"/>
        </w:rPr>
        <w:t xml:space="preserve"> and revealed after each auction</w:t>
      </w:r>
      <w:r w:rsidR="004D7296">
        <w:rPr>
          <w:rFonts w:ascii="Aptos" w:hAnsi="Aptos" w:cstheme="minorHAnsi"/>
        </w:rPr>
        <w:t>.</w:t>
      </w:r>
    </w:p>
    <w:p w14:paraId="0DB9F929" w14:textId="79278873" w:rsidR="00F66F4C" w:rsidRPr="00F66F4C" w:rsidRDefault="00F66F4C" w:rsidP="00F66F4C">
      <w:pPr>
        <w:pStyle w:val="ListParagraph"/>
        <w:numPr>
          <w:ilvl w:val="0"/>
          <w:numId w:val="4"/>
        </w:numPr>
        <w:spacing w:after="0"/>
        <w:rPr>
          <w:rFonts w:ascii="Aptos" w:hAnsi="Aptos" w:cstheme="minorHAnsi"/>
        </w:rPr>
      </w:pPr>
      <w:r w:rsidRPr="00F66F4C">
        <w:rPr>
          <w:rFonts w:ascii="Aptos" w:hAnsi="Aptos" w:cstheme="minorHAnsi"/>
        </w:rPr>
        <w:t>There will be one prize</w:t>
      </w:r>
      <w:r>
        <w:rPr>
          <w:rFonts w:ascii="Aptos" w:hAnsi="Aptos" w:cstheme="minorHAnsi"/>
        </w:rPr>
        <w:t>:</w:t>
      </w:r>
    </w:p>
    <w:p w14:paraId="42A26052" w14:textId="3BDFFFDE" w:rsidR="00F66F4C" w:rsidRPr="00F66F4C" w:rsidRDefault="00F66F4C" w:rsidP="00F66F4C">
      <w:pPr>
        <w:pStyle w:val="ListParagraph"/>
        <w:spacing w:after="0"/>
        <w:ind w:firstLine="720"/>
        <w:rPr>
          <w:rFonts w:ascii="Aptos" w:hAnsi="Aptos" w:cstheme="minorHAnsi"/>
        </w:rPr>
      </w:pPr>
      <w:r w:rsidRPr="00F66F4C">
        <w:rPr>
          <w:rFonts w:ascii="Aptos" w:hAnsi="Aptos" w:cstheme="minorHAnsi"/>
        </w:rPr>
        <w:t>60% - Flyer</w:t>
      </w:r>
    </w:p>
    <w:p w14:paraId="76BE86D9" w14:textId="311838BF" w:rsidR="00F66F4C" w:rsidRDefault="00F66F4C" w:rsidP="00F66F4C">
      <w:pPr>
        <w:pStyle w:val="ListParagraph"/>
        <w:spacing w:after="0"/>
        <w:ind w:firstLine="720"/>
        <w:rPr>
          <w:rFonts w:ascii="Aptos" w:hAnsi="Aptos" w:cstheme="minorHAnsi"/>
        </w:rPr>
      </w:pPr>
      <w:r w:rsidRPr="00F66F4C">
        <w:rPr>
          <w:rFonts w:ascii="Aptos" w:hAnsi="Aptos" w:cstheme="minorHAnsi"/>
        </w:rPr>
        <w:t>40% - Breeder</w:t>
      </w:r>
      <w:r w:rsidR="00F515C4">
        <w:rPr>
          <w:rFonts w:ascii="Aptos" w:hAnsi="Aptos" w:cstheme="minorHAnsi"/>
        </w:rPr>
        <w:t xml:space="preserve"> </w:t>
      </w:r>
    </w:p>
    <w:p w14:paraId="4E17DB6F" w14:textId="77777777" w:rsidR="00F515C4" w:rsidRDefault="00F515C4" w:rsidP="00F515C4">
      <w:pPr>
        <w:spacing w:after="0"/>
        <w:rPr>
          <w:rFonts w:ascii="Aptos" w:hAnsi="Aptos" w:cstheme="minorHAnsi"/>
        </w:rPr>
      </w:pPr>
    </w:p>
    <w:p w14:paraId="25C33A01" w14:textId="77777777" w:rsidR="00B41708" w:rsidRDefault="00B41708" w:rsidP="00F515C4">
      <w:pPr>
        <w:spacing w:after="0"/>
        <w:rPr>
          <w:rFonts w:ascii="Aptos" w:hAnsi="Aptos" w:cstheme="minorHAnsi"/>
          <w:b/>
          <w:bCs/>
        </w:rPr>
      </w:pPr>
    </w:p>
    <w:p w14:paraId="3447EE34" w14:textId="62EFD4CA" w:rsidR="00F515C4" w:rsidRPr="00F515C4" w:rsidRDefault="00F515C4" w:rsidP="00F515C4">
      <w:pPr>
        <w:spacing w:after="0"/>
        <w:rPr>
          <w:rFonts w:ascii="Aptos" w:hAnsi="Aptos" w:cstheme="minorHAnsi"/>
          <w:b/>
          <w:bCs/>
        </w:rPr>
      </w:pPr>
      <w:r w:rsidRPr="00F515C4">
        <w:rPr>
          <w:rFonts w:ascii="Aptos" w:hAnsi="Aptos" w:cstheme="minorHAnsi"/>
          <w:b/>
          <w:bCs/>
        </w:rPr>
        <w:t>WORKING BEE</w:t>
      </w:r>
    </w:p>
    <w:p w14:paraId="4131CB87" w14:textId="085E16C2" w:rsidR="00F515C4" w:rsidRPr="00F515C4" w:rsidRDefault="00F515C4" w:rsidP="00F515C4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We will need to organize a working bee to clean and do some maintenance work on the truck so that the truck is </w:t>
      </w:r>
      <w:r w:rsidR="00D70987">
        <w:rPr>
          <w:rFonts w:ascii="Aptos" w:hAnsi="Aptos" w:cstheme="minorHAnsi"/>
        </w:rPr>
        <w:t>ready</w:t>
      </w:r>
      <w:r>
        <w:rPr>
          <w:rFonts w:ascii="Aptos" w:hAnsi="Aptos" w:cstheme="minorHAnsi"/>
        </w:rPr>
        <w:t xml:space="preserve"> for the 2025 season.</w:t>
      </w:r>
    </w:p>
    <w:p w14:paraId="736F59AD" w14:textId="77777777" w:rsidR="00F66F4C" w:rsidRDefault="00F66F4C" w:rsidP="00EA4BEB">
      <w:pPr>
        <w:spacing w:after="0"/>
        <w:rPr>
          <w:rFonts w:ascii="Aptos" w:hAnsi="Aptos" w:cstheme="minorHAnsi"/>
        </w:rPr>
      </w:pPr>
    </w:p>
    <w:p w14:paraId="5C954C66" w14:textId="7A0CA114" w:rsidR="00F515C4" w:rsidRPr="0045257E" w:rsidRDefault="0045257E" w:rsidP="00EA4BEB">
      <w:pPr>
        <w:spacing w:after="0"/>
        <w:rPr>
          <w:rFonts w:ascii="Aptos" w:hAnsi="Aptos" w:cstheme="minorHAnsi"/>
          <w:b/>
          <w:bCs/>
        </w:rPr>
      </w:pPr>
      <w:r w:rsidRPr="0045257E">
        <w:rPr>
          <w:rFonts w:ascii="Aptos" w:hAnsi="Aptos" w:cstheme="minorHAnsi"/>
          <w:b/>
          <w:bCs/>
        </w:rPr>
        <w:t>NUMBER OF PIGEONS IN BASKETS</w:t>
      </w:r>
    </w:p>
    <w:p w14:paraId="220530A6" w14:textId="77777777" w:rsidR="00D70987" w:rsidRDefault="00F515C4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We will need to take a further look into the number of pigeons in the baskets due to </w:t>
      </w:r>
      <w:r w:rsidR="00D70987">
        <w:rPr>
          <w:rFonts w:ascii="Aptos" w:hAnsi="Aptos" w:cstheme="minorHAnsi"/>
        </w:rPr>
        <w:t>our duty</w:t>
      </w:r>
      <w:r>
        <w:rPr>
          <w:rFonts w:ascii="Aptos" w:hAnsi="Aptos" w:cstheme="minorHAnsi"/>
        </w:rPr>
        <w:t xml:space="preserve"> of care towards </w:t>
      </w:r>
      <w:r w:rsidR="0045257E">
        <w:rPr>
          <w:rFonts w:ascii="Aptos" w:hAnsi="Aptos" w:cstheme="minorHAnsi"/>
        </w:rPr>
        <w:t>our birds.</w:t>
      </w:r>
    </w:p>
    <w:p w14:paraId="34B4799C" w14:textId="2F2C6F4D" w:rsidR="00F515C4" w:rsidRDefault="00D70987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There</w:t>
      </w:r>
      <w:r w:rsidR="00F515C4">
        <w:rPr>
          <w:rFonts w:ascii="Aptos" w:hAnsi="Aptos" w:cstheme="minorHAnsi"/>
        </w:rPr>
        <w:t xml:space="preserve"> have</w:t>
      </w:r>
      <w:r w:rsidR="0045257E">
        <w:rPr>
          <w:rFonts w:ascii="Aptos" w:hAnsi="Aptos" w:cstheme="minorHAnsi"/>
        </w:rPr>
        <w:t xml:space="preserve"> been</w:t>
      </w:r>
      <w:r w:rsidR="00F515C4">
        <w:rPr>
          <w:rFonts w:ascii="Aptos" w:hAnsi="Aptos" w:cstheme="minorHAnsi"/>
        </w:rPr>
        <w:t xml:space="preserve"> </w:t>
      </w:r>
      <w:r w:rsidR="0045257E">
        <w:rPr>
          <w:rFonts w:ascii="Aptos" w:hAnsi="Aptos" w:cstheme="minorHAnsi"/>
        </w:rPr>
        <w:t xml:space="preserve">a number of </w:t>
      </w:r>
      <w:r w:rsidR="00F515C4">
        <w:rPr>
          <w:rFonts w:ascii="Aptos" w:hAnsi="Aptos" w:cstheme="minorHAnsi"/>
        </w:rPr>
        <w:t>weeks when there are only a very small number of pigeons in a basket</w:t>
      </w:r>
      <w:r w:rsidR="0045257E">
        <w:rPr>
          <w:rFonts w:ascii="Aptos" w:hAnsi="Aptos" w:cstheme="minorHAnsi"/>
        </w:rPr>
        <w:t>.</w:t>
      </w:r>
    </w:p>
    <w:p w14:paraId="03F133FB" w14:textId="044946FC" w:rsidR="0045257E" w:rsidRDefault="0045257E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This is a matter that needs to be addressed at the AGM with a motion.</w:t>
      </w:r>
    </w:p>
    <w:p w14:paraId="13AA0F46" w14:textId="77777777" w:rsidR="0045257E" w:rsidRDefault="0045257E" w:rsidP="00EA4BEB">
      <w:pPr>
        <w:spacing w:after="0"/>
        <w:rPr>
          <w:rFonts w:ascii="Aptos" w:hAnsi="Aptos" w:cstheme="minorHAnsi"/>
        </w:rPr>
      </w:pPr>
    </w:p>
    <w:p w14:paraId="153D4B76" w14:textId="24130D94" w:rsidR="0045257E" w:rsidRPr="0045257E" w:rsidRDefault="0045257E" w:rsidP="00EA4BEB">
      <w:pPr>
        <w:spacing w:after="0"/>
        <w:rPr>
          <w:rFonts w:ascii="Aptos" w:hAnsi="Aptos" w:cstheme="minorHAnsi"/>
          <w:b/>
          <w:bCs/>
        </w:rPr>
      </w:pPr>
      <w:r w:rsidRPr="0045257E">
        <w:rPr>
          <w:rFonts w:ascii="Aptos" w:hAnsi="Aptos" w:cstheme="minorHAnsi"/>
          <w:b/>
          <w:bCs/>
        </w:rPr>
        <w:t>PRESENTATION NIGHT</w:t>
      </w:r>
    </w:p>
    <w:p w14:paraId="41D7473A" w14:textId="11824271" w:rsidR="0045257E" w:rsidRDefault="0045257E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Details are as follows:</w:t>
      </w:r>
    </w:p>
    <w:p w14:paraId="046F1305" w14:textId="6043AED5" w:rsidR="0045257E" w:rsidRPr="00082000" w:rsidRDefault="0045257E" w:rsidP="00082000">
      <w:pPr>
        <w:pStyle w:val="ListParagraph"/>
        <w:numPr>
          <w:ilvl w:val="0"/>
          <w:numId w:val="7"/>
        </w:numPr>
        <w:spacing w:after="0"/>
        <w:rPr>
          <w:rFonts w:ascii="Aptos" w:hAnsi="Aptos" w:cstheme="minorHAnsi"/>
        </w:rPr>
      </w:pPr>
      <w:r w:rsidRPr="00082000">
        <w:rPr>
          <w:rFonts w:ascii="Aptos" w:hAnsi="Aptos" w:cstheme="minorHAnsi"/>
        </w:rPr>
        <w:t>Date – 9</w:t>
      </w:r>
      <w:r w:rsidRPr="00082000">
        <w:rPr>
          <w:rFonts w:ascii="Aptos" w:hAnsi="Aptos" w:cstheme="minorHAnsi"/>
          <w:vertAlign w:val="superscript"/>
        </w:rPr>
        <w:t>th</w:t>
      </w:r>
      <w:r w:rsidRPr="00082000">
        <w:rPr>
          <w:rFonts w:ascii="Aptos" w:hAnsi="Aptos" w:cstheme="minorHAnsi"/>
        </w:rPr>
        <w:t xml:space="preserve"> November 2024</w:t>
      </w:r>
    </w:p>
    <w:p w14:paraId="6A77BDD5" w14:textId="1E7F9A66" w:rsidR="00082000" w:rsidRPr="00082000" w:rsidRDefault="00082000" w:rsidP="00082000">
      <w:pPr>
        <w:pStyle w:val="ListParagraph"/>
        <w:numPr>
          <w:ilvl w:val="0"/>
          <w:numId w:val="7"/>
        </w:numPr>
        <w:spacing w:after="0"/>
        <w:rPr>
          <w:rFonts w:ascii="Aptos" w:hAnsi="Aptos" w:cstheme="minorHAnsi"/>
        </w:rPr>
      </w:pPr>
      <w:r w:rsidRPr="00082000">
        <w:rPr>
          <w:rFonts w:ascii="Aptos" w:hAnsi="Aptos" w:cstheme="minorHAnsi"/>
        </w:rPr>
        <w:t>Venue – Warilla Bowls and Recreation Club</w:t>
      </w:r>
    </w:p>
    <w:p w14:paraId="00E805B9" w14:textId="71D3C0D8" w:rsidR="0045257E" w:rsidRPr="00082000" w:rsidRDefault="0045257E" w:rsidP="00082000">
      <w:pPr>
        <w:pStyle w:val="ListParagraph"/>
        <w:numPr>
          <w:ilvl w:val="0"/>
          <w:numId w:val="7"/>
        </w:numPr>
        <w:spacing w:after="0"/>
        <w:rPr>
          <w:rFonts w:ascii="Aptos" w:hAnsi="Aptos" w:cstheme="minorHAnsi"/>
        </w:rPr>
      </w:pPr>
      <w:r w:rsidRPr="00082000">
        <w:rPr>
          <w:rFonts w:ascii="Aptos" w:hAnsi="Aptos" w:cstheme="minorHAnsi"/>
        </w:rPr>
        <w:t>Time – 6:30 – 11:30</w:t>
      </w:r>
    </w:p>
    <w:p w14:paraId="26C90A00" w14:textId="33283D06" w:rsidR="0045257E" w:rsidRPr="00082000" w:rsidRDefault="0045257E" w:rsidP="00082000">
      <w:pPr>
        <w:pStyle w:val="ListParagraph"/>
        <w:numPr>
          <w:ilvl w:val="0"/>
          <w:numId w:val="7"/>
        </w:numPr>
        <w:spacing w:after="0"/>
        <w:rPr>
          <w:rFonts w:ascii="Aptos" w:hAnsi="Aptos" w:cstheme="minorHAnsi"/>
        </w:rPr>
      </w:pPr>
      <w:r w:rsidRPr="00082000">
        <w:rPr>
          <w:rFonts w:ascii="Aptos" w:hAnsi="Aptos" w:cstheme="minorHAnsi"/>
        </w:rPr>
        <w:t>Cost $45 per person</w:t>
      </w:r>
    </w:p>
    <w:p w14:paraId="5B138329" w14:textId="23959E44" w:rsidR="0045257E" w:rsidRPr="00082000" w:rsidRDefault="0045257E" w:rsidP="00082000">
      <w:pPr>
        <w:pStyle w:val="ListParagraph"/>
        <w:numPr>
          <w:ilvl w:val="0"/>
          <w:numId w:val="7"/>
        </w:numPr>
        <w:spacing w:after="0"/>
        <w:rPr>
          <w:rFonts w:ascii="Aptos" w:hAnsi="Aptos" w:cstheme="minorHAnsi"/>
        </w:rPr>
      </w:pPr>
      <w:r w:rsidRPr="00082000">
        <w:rPr>
          <w:rFonts w:ascii="Aptos" w:hAnsi="Aptos" w:cstheme="minorHAnsi"/>
        </w:rPr>
        <w:t>The SCF Committee will decide at the next committee meeting on how much the SCF will contribute towards the cost.</w:t>
      </w:r>
    </w:p>
    <w:p w14:paraId="6637F404" w14:textId="2AA027CD" w:rsidR="0045257E" w:rsidRDefault="0045257E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ACTION 10.2</w:t>
      </w:r>
    </w:p>
    <w:p w14:paraId="6F8AA9C8" w14:textId="711AA8C4" w:rsidR="003945AE" w:rsidRDefault="0045257E" w:rsidP="00EA4BEB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Iris will email Club contacts</w:t>
      </w:r>
      <w:r w:rsidR="00082000">
        <w:rPr>
          <w:rFonts w:ascii="Aptos" w:hAnsi="Aptos" w:cstheme="minorHAnsi"/>
        </w:rPr>
        <w:t xml:space="preserve"> with details</w:t>
      </w:r>
      <w:r w:rsidR="00D52295">
        <w:rPr>
          <w:rFonts w:ascii="Aptos" w:hAnsi="Aptos" w:cstheme="minorHAnsi"/>
        </w:rPr>
        <w:t xml:space="preserve"> about presentation night.</w:t>
      </w:r>
    </w:p>
    <w:p w14:paraId="35A0450F" w14:textId="56B6AF51" w:rsidR="003945AE" w:rsidRPr="00082000" w:rsidRDefault="003945AE" w:rsidP="003945AE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TO BE COMPLETED</w:t>
      </w:r>
    </w:p>
    <w:p w14:paraId="0392F14A" w14:textId="77777777" w:rsidR="0045257E" w:rsidRDefault="0045257E" w:rsidP="00EA4BEB">
      <w:pPr>
        <w:spacing w:after="0"/>
        <w:rPr>
          <w:rFonts w:ascii="Aptos" w:hAnsi="Aptos" w:cstheme="minorHAnsi"/>
        </w:rPr>
      </w:pPr>
    </w:p>
    <w:p w14:paraId="4297EB9F" w14:textId="42F4430B" w:rsidR="0045257E" w:rsidRPr="00D70987" w:rsidRDefault="0045257E" w:rsidP="00EA4BEB">
      <w:pPr>
        <w:spacing w:after="0"/>
        <w:rPr>
          <w:rFonts w:ascii="Aptos" w:hAnsi="Aptos" w:cstheme="minorHAnsi"/>
          <w:b/>
          <w:bCs/>
        </w:rPr>
      </w:pPr>
      <w:r w:rsidRPr="00D70987">
        <w:rPr>
          <w:rFonts w:ascii="Aptos" w:hAnsi="Aptos" w:cstheme="minorHAnsi"/>
          <w:b/>
          <w:bCs/>
        </w:rPr>
        <w:t>Suggestions for future Presentation Nights include:</w:t>
      </w:r>
    </w:p>
    <w:p w14:paraId="6D0F0646" w14:textId="23E278FC" w:rsidR="0045257E" w:rsidRPr="00082000" w:rsidRDefault="0045257E" w:rsidP="00082000">
      <w:pPr>
        <w:pStyle w:val="ListParagraph"/>
        <w:numPr>
          <w:ilvl w:val="0"/>
          <w:numId w:val="6"/>
        </w:numPr>
        <w:spacing w:after="0"/>
        <w:rPr>
          <w:rFonts w:ascii="Aptos" w:hAnsi="Aptos" w:cstheme="minorHAnsi"/>
        </w:rPr>
      </w:pPr>
      <w:r w:rsidRPr="00082000">
        <w:rPr>
          <w:rFonts w:ascii="Aptos" w:hAnsi="Aptos" w:cstheme="minorHAnsi"/>
        </w:rPr>
        <w:t>Guest speakers, possibly a vet etc.</w:t>
      </w:r>
    </w:p>
    <w:p w14:paraId="1453A6E0" w14:textId="1708F2A2" w:rsidR="0045257E" w:rsidRPr="00082000" w:rsidRDefault="0045257E" w:rsidP="00082000">
      <w:pPr>
        <w:pStyle w:val="ListParagraph"/>
        <w:numPr>
          <w:ilvl w:val="0"/>
          <w:numId w:val="6"/>
        </w:numPr>
        <w:spacing w:after="0"/>
        <w:rPr>
          <w:rFonts w:ascii="Aptos" w:hAnsi="Aptos" w:cstheme="minorHAnsi"/>
        </w:rPr>
      </w:pPr>
      <w:r w:rsidRPr="00082000">
        <w:rPr>
          <w:rFonts w:ascii="Aptos" w:hAnsi="Aptos" w:cstheme="minorHAnsi"/>
        </w:rPr>
        <w:t>Raffles</w:t>
      </w:r>
    </w:p>
    <w:p w14:paraId="342332E1" w14:textId="7FA6EA06" w:rsidR="0045257E" w:rsidRDefault="0045257E" w:rsidP="00082000">
      <w:pPr>
        <w:pStyle w:val="ListParagraph"/>
        <w:numPr>
          <w:ilvl w:val="0"/>
          <w:numId w:val="6"/>
        </w:numPr>
        <w:spacing w:after="0"/>
        <w:rPr>
          <w:rFonts w:ascii="Aptos" w:hAnsi="Aptos" w:cstheme="minorHAnsi"/>
        </w:rPr>
      </w:pPr>
      <w:r w:rsidRPr="00082000">
        <w:rPr>
          <w:rFonts w:ascii="Aptos" w:hAnsi="Aptos" w:cstheme="minorHAnsi"/>
        </w:rPr>
        <w:t>Blind Auctions</w:t>
      </w:r>
    </w:p>
    <w:p w14:paraId="4B07C810" w14:textId="77777777" w:rsidR="00082000" w:rsidRDefault="00082000" w:rsidP="00082000">
      <w:pPr>
        <w:spacing w:after="0"/>
        <w:rPr>
          <w:rFonts w:ascii="Aptos" w:hAnsi="Aptos" w:cstheme="minorHAnsi"/>
        </w:rPr>
      </w:pPr>
    </w:p>
    <w:p w14:paraId="44D4C71A" w14:textId="31F0491F" w:rsidR="00082000" w:rsidRPr="00D70987" w:rsidRDefault="00D70987" w:rsidP="00082000">
      <w:pPr>
        <w:spacing w:after="0"/>
        <w:rPr>
          <w:rFonts w:ascii="Aptos" w:hAnsi="Aptos" w:cstheme="minorHAnsi"/>
          <w:b/>
          <w:bCs/>
        </w:rPr>
      </w:pPr>
      <w:r w:rsidRPr="00D70987">
        <w:rPr>
          <w:rFonts w:ascii="Aptos" w:hAnsi="Aptos" w:cstheme="minorHAnsi"/>
          <w:b/>
          <w:bCs/>
        </w:rPr>
        <w:t>2025 RACE SCHEDULES</w:t>
      </w:r>
    </w:p>
    <w:p w14:paraId="6539B396" w14:textId="15010D9E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The race direction for 2025 is South.</w:t>
      </w:r>
    </w:p>
    <w:p w14:paraId="5B69AD2F" w14:textId="15EA5912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If there are any suggestions for the race schedule for 2025 members can forward them to Iris.</w:t>
      </w:r>
    </w:p>
    <w:p w14:paraId="5C722C9A" w14:textId="111DDB34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Race schedules must have a seconder and be</w:t>
      </w:r>
      <w:r w:rsidR="00D70987">
        <w:rPr>
          <w:rFonts w:ascii="Aptos" w:hAnsi="Aptos" w:cstheme="minorHAnsi"/>
        </w:rPr>
        <w:t xml:space="preserve"> forwarded to Iris</w:t>
      </w:r>
      <w:r>
        <w:rPr>
          <w:rFonts w:ascii="Aptos" w:hAnsi="Aptos" w:cstheme="minorHAnsi"/>
        </w:rPr>
        <w:t xml:space="preserve"> 2 weeks prior to the 2025</w:t>
      </w:r>
      <w:r w:rsidR="00D70987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AGM.</w:t>
      </w:r>
    </w:p>
    <w:p w14:paraId="72A56DF0" w14:textId="3F582221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Action 10.3</w:t>
      </w:r>
    </w:p>
    <w:p w14:paraId="413A1A5E" w14:textId="236774B0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Iris will email club contacts</w:t>
      </w:r>
      <w:r w:rsidR="00D70987">
        <w:rPr>
          <w:rFonts w:ascii="Aptos" w:hAnsi="Aptos" w:cstheme="minorHAnsi"/>
        </w:rPr>
        <w:t xml:space="preserve"> about the 2025 Race Schedule</w:t>
      </w:r>
    </w:p>
    <w:p w14:paraId="53F334D7" w14:textId="77777777" w:rsidR="003945AE" w:rsidRPr="00082000" w:rsidRDefault="003945AE" w:rsidP="003945AE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TO BE COMPLETED</w:t>
      </w:r>
    </w:p>
    <w:p w14:paraId="63934E8A" w14:textId="77777777" w:rsidR="00082000" w:rsidRDefault="00082000" w:rsidP="00082000">
      <w:pPr>
        <w:spacing w:after="0"/>
        <w:rPr>
          <w:rFonts w:ascii="Aptos" w:hAnsi="Aptos" w:cstheme="minorHAnsi"/>
        </w:rPr>
      </w:pPr>
    </w:p>
    <w:p w14:paraId="6CC54AB6" w14:textId="36ACEAF6" w:rsidR="00BC6784" w:rsidRDefault="00A44EAB" w:rsidP="00082000">
      <w:pPr>
        <w:spacing w:after="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JUNIORS COMPETITION</w:t>
      </w:r>
    </w:p>
    <w:p w14:paraId="6BE7287E" w14:textId="1E094F4E" w:rsidR="00A44EAB" w:rsidRPr="00A44EAB" w:rsidRDefault="00BC6784" w:rsidP="00082000">
      <w:pPr>
        <w:spacing w:after="0"/>
        <w:rPr>
          <w:rFonts w:ascii="Aptos" w:hAnsi="Aptos" w:cstheme="minorHAnsi"/>
        </w:rPr>
      </w:pPr>
      <w:r w:rsidRPr="00A44EAB">
        <w:rPr>
          <w:rFonts w:ascii="Aptos" w:hAnsi="Aptos" w:cstheme="minorHAnsi"/>
        </w:rPr>
        <w:t xml:space="preserve">Jason brought the Juniors trophy along to the </w:t>
      </w:r>
      <w:r w:rsidR="00A44EAB" w:rsidRPr="00A44EAB">
        <w:rPr>
          <w:rFonts w:ascii="Aptos" w:hAnsi="Aptos" w:cstheme="minorHAnsi"/>
        </w:rPr>
        <w:t xml:space="preserve">committee meeting to give to Matt. </w:t>
      </w:r>
    </w:p>
    <w:p w14:paraId="2336D06E" w14:textId="6306C38F" w:rsidR="00BC6784" w:rsidRPr="00A44EAB" w:rsidRDefault="00A44EAB" w:rsidP="00082000">
      <w:pPr>
        <w:spacing w:after="0"/>
        <w:rPr>
          <w:rFonts w:ascii="Aptos" w:hAnsi="Aptos" w:cstheme="minorHAnsi"/>
        </w:rPr>
      </w:pPr>
      <w:r w:rsidRPr="00A44EAB">
        <w:rPr>
          <w:rFonts w:ascii="Aptos" w:hAnsi="Aptos" w:cstheme="minorHAnsi"/>
        </w:rPr>
        <w:t>The trophy will be used for next year’s Junior’s competition.</w:t>
      </w:r>
    </w:p>
    <w:p w14:paraId="37BBC2B5" w14:textId="77777777" w:rsidR="00BC6784" w:rsidRDefault="00BC6784" w:rsidP="00082000">
      <w:pPr>
        <w:spacing w:after="0"/>
        <w:rPr>
          <w:rFonts w:ascii="Aptos" w:hAnsi="Aptos" w:cstheme="minorHAnsi"/>
          <w:b/>
          <w:bCs/>
        </w:rPr>
      </w:pPr>
    </w:p>
    <w:p w14:paraId="4D880257" w14:textId="77777777" w:rsidR="00A44EAB" w:rsidRDefault="00A44EAB" w:rsidP="00082000">
      <w:pPr>
        <w:spacing w:after="0"/>
        <w:rPr>
          <w:rFonts w:ascii="Aptos" w:hAnsi="Aptos" w:cstheme="minorHAnsi"/>
          <w:b/>
          <w:bCs/>
        </w:rPr>
      </w:pPr>
    </w:p>
    <w:p w14:paraId="13BCE19B" w14:textId="77777777" w:rsidR="00A44EAB" w:rsidRDefault="00A44EAB" w:rsidP="00082000">
      <w:pPr>
        <w:spacing w:after="0"/>
        <w:rPr>
          <w:rFonts w:ascii="Aptos" w:hAnsi="Aptos" w:cstheme="minorHAnsi"/>
          <w:b/>
          <w:bCs/>
        </w:rPr>
      </w:pPr>
    </w:p>
    <w:p w14:paraId="1C963548" w14:textId="77777777" w:rsidR="00A44EAB" w:rsidRDefault="00A44EAB" w:rsidP="00082000">
      <w:pPr>
        <w:spacing w:after="0"/>
        <w:rPr>
          <w:rFonts w:ascii="Aptos" w:hAnsi="Aptos" w:cstheme="minorHAnsi"/>
          <w:b/>
          <w:bCs/>
        </w:rPr>
      </w:pPr>
    </w:p>
    <w:p w14:paraId="1420CEAE" w14:textId="5027A949" w:rsidR="00082000" w:rsidRPr="00D70987" w:rsidRDefault="00D70987" w:rsidP="00082000">
      <w:pPr>
        <w:spacing w:after="0"/>
        <w:rPr>
          <w:rFonts w:ascii="Aptos" w:hAnsi="Aptos" w:cstheme="minorHAnsi"/>
          <w:b/>
          <w:bCs/>
        </w:rPr>
      </w:pPr>
      <w:r w:rsidRPr="00D70987">
        <w:rPr>
          <w:rFonts w:ascii="Aptos" w:hAnsi="Aptos" w:cstheme="minorHAnsi"/>
          <w:b/>
          <w:bCs/>
        </w:rPr>
        <w:t>SCF SQUEAKER SALE RACE</w:t>
      </w:r>
    </w:p>
    <w:p w14:paraId="064FA51A" w14:textId="28672915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Details are as follows:</w:t>
      </w:r>
    </w:p>
    <w:p w14:paraId="7A512867" w14:textId="77777777" w:rsidR="00082000" w:rsidRPr="00D70987" w:rsidRDefault="00082000" w:rsidP="00082000">
      <w:pPr>
        <w:spacing w:after="0"/>
        <w:rPr>
          <w:rFonts w:ascii="Aptos" w:hAnsi="Aptos" w:cstheme="minorHAnsi"/>
          <w:b/>
          <w:bCs/>
        </w:rPr>
      </w:pPr>
      <w:r w:rsidRPr="00D70987">
        <w:rPr>
          <w:rFonts w:ascii="Aptos" w:hAnsi="Aptos" w:cstheme="minorHAnsi"/>
          <w:b/>
          <w:bCs/>
        </w:rPr>
        <w:t>1</w:t>
      </w:r>
      <w:r w:rsidRPr="00D70987">
        <w:rPr>
          <w:rFonts w:ascii="Aptos" w:hAnsi="Aptos" w:cstheme="minorHAnsi"/>
          <w:b/>
          <w:bCs/>
          <w:vertAlign w:val="superscript"/>
        </w:rPr>
        <w:t>st</w:t>
      </w:r>
      <w:r w:rsidRPr="00D70987">
        <w:rPr>
          <w:rFonts w:ascii="Aptos" w:hAnsi="Aptos" w:cstheme="minorHAnsi"/>
          <w:b/>
          <w:bCs/>
        </w:rPr>
        <w:t xml:space="preserve"> Auction</w:t>
      </w:r>
    </w:p>
    <w:p w14:paraId="43EDDC3D" w14:textId="7927E106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Date – 9</w:t>
      </w:r>
      <w:r w:rsidRPr="00082000">
        <w:rPr>
          <w:rFonts w:ascii="Aptos" w:hAnsi="Aptos" w:cstheme="minorHAnsi"/>
          <w:vertAlign w:val="superscript"/>
        </w:rPr>
        <w:t>th</w:t>
      </w:r>
      <w:r>
        <w:rPr>
          <w:rFonts w:ascii="Aptos" w:hAnsi="Aptos" w:cstheme="minorHAnsi"/>
        </w:rPr>
        <w:t xml:space="preserve"> November 2024</w:t>
      </w:r>
    </w:p>
    <w:p w14:paraId="5071D733" w14:textId="7A5E0AC0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Location – Towradgi, Woonona/Bulli Pigeon Club</w:t>
      </w:r>
    </w:p>
    <w:p w14:paraId="55D89EDA" w14:textId="524587A6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Penning – 9:30</w:t>
      </w:r>
    </w:p>
    <w:p w14:paraId="2C1BE539" w14:textId="3A9070D6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Auction – 11:30</w:t>
      </w:r>
    </w:p>
    <w:p w14:paraId="6D6B72EF" w14:textId="77777777" w:rsidR="00082000" w:rsidRDefault="00082000" w:rsidP="00082000">
      <w:pPr>
        <w:spacing w:after="0"/>
        <w:rPr>
          <w:rFonts w:ascii="Aptos" w:hAnsi="Aptos" w:cstheme="minorHAnsi"/>
        </w:rPr>
      </w:pPr>
    </w:p>
    <w:p w14:paraId="01BB96E2" w14:textId="650630F3" w:rsidR="00082000" w:rsidRPr="00D70987" w:rsidRDefault="00082000" w:rsidP="00082000">
      <w:pPr>
        <w:spacing w:after="0"/>
        <w:rPr>
          <w:rFonts w:ascii="Aptos" w:hAnsi="Aptos" w:cstheme="minorHAnsi"/>
          <w:b/>
          <w:bCs/>
        </w:rPr>
      </w:pPr>
      <w:r w:rsidRPr="00D70987">
        <w:rPr>
          <w:rFonts w:ascii="Aptos" w:hAnsi="Aptos" w:cstheme="minorHAnsi"/>
          <w:b/>
          <w:bCs/>
        </w:rPr>
        <w:t>2</w:t>
      </w:r>
      <w:r w:rsidRPr="00D70987">
        <w:rPr>
          <w:rFonts w:ascii="Aptos" w:hAnsi="Aptos" w:cstheme="minorHAnsi"/>
          <w:b/>
          <w:bCs/>
          <w:vertAlign w:val="superscript"/>
        </w:rPr>
        <w:t>nd</w:t>
      </w:r>
      <w:r w:rsidRPr="00D70987">
        <w:rPr>
          <w:rFonts w:ascii="Aptos" w:hAnsi="Aptos" w:cstheme="minorHAnsi"/>
          <w:b/>
          <w:bCs/>
        </w:rPr>
        <w:t xml:space="preserve"> Auction</w:t>
      </w:r>
    </w:p>
    <w:p w14:paraId="41A81E2C" w14:textId="2E6334DE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Date – 23rd November 2024</w:t>
      </w:r>
    </w:p>
    <w:p w14:paraId="699A513A" w14:textId="08A54177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Location – Shellies/Lakes Pigeon Club</w:t>
      </w:r>
    </w:p>
    <w:p w14:paraId="602B16B4" w14:textId="77777777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Penning – 9:30</w:t>
      </w:r>
    </w:p>
    <w:p w14:paraId="7012E229" w14:textId="77777777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Auction – 11:30</w:t>
      </w:r>
    </w:p>
    <w:p w14:paraId="0201160E" w14:textId="77777777" w:rsidR="00082000" w:rsidRDefault="00082000" w:rsidP="00082000">
      <w:pPr>
        <w:spacing w:after="0"/>
        <w:rPr>
          <w:rFonts w:ascii="Aptos" w:hAnsi="Aptos" w:cstheme="minorHAnsi"/>
        </w:rPr>
      </w:pPr>
    </w:p>
    <w:p w14:paraId="299C5E36" w14:textId="70A235F8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Action 10.4</w:t>
      </w:r>
    </w:p>
    <w:p w14:paraId="2718F63E" w14:textId="1DE42FCC" w:rsidR="00082000" w:rsidRDefault="00082000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Iris will email club contacts</w:t>
      </w:r>
      <w:r w:rsidR="00D70987">
        <w:rPr>
          <w:rFonts w:ascii="Aptos" w:hAnsi="Aptos" w:cstheme="minorHAnsi"/>
        </w:rPr>
        <w:t xml:space="preserve"> about the SCF Squeaker Sale Race</w:t>
      </w:r>
    </w:p>
    <w:p w14:paraId="4BD41EE0" w14:textId="00A0C435" w:rsidR="00082000" w:rsidRPr="00082000" w:rsidRDefault="003945AE" w:rsidP="00082000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TO BE COMPLETED</w:t>
      </w:r>
    </w:p>
    <w:p w14:paraId="06D74EE9" w14:textId="77777777" w:rsidR="0045257E" w:rsidRDefault="0045257E" w:rsidP="00EA4BEB">
      <w:pPr>
        <w:spacing w:after="0"/>
        <w:rPr>
          <w:rFonts w:ascii="Aptos" w:hAnsi="Aptos" w:cstheme="minorHAnsi"/>
        </w:rPr>
      </w:pPr>
    </w:p>
    <w:p w14:paraId="27886848" w14:textId="77777777" w:rsidR="0045257E" w:rsidRDefault="0045257E" w:rsidP="00EA4BEB">
      <w:pPr>
        <w:spacing w:after="0"/>
        <w:rPr>
          <w:rFonts w:ascii="Aptos" w:hAnsi="Aptos" w:cstheme="minorHAnsi"/>
        </w:rPr>
      </w:pPr>
    </w:p>
    <w:p w14:paraId="46A44372" w14:textId="77777777" w:rsidR="0045257E" w:rsidRDefault="0045257E" w:rsidP="00EA4BEB">
      <w:pPr>
        <w:spacing w:after="0"/>
        <w:rPr>
          <w:rFonts w:ascii="Aptos" w:hAnsi="Aptos" w:cstheme="minorHAnsi"/>
        </w:rPr>
      </w:pPr>
    </w:p>
    <w:p w14:paraId="34693028" w14:textId="77777777" w:rsidR="00EA4BEB" w:rsidRPr="00F118BB" w:rsidRDefault="00EA4BEB" w:rsidP="00EA4BEB">
      <w:pPr>
        <w:spacing w:after="0"/>
        <w:rPr>
          <w:rFonts w:ascii="Aptos" w:eastAsia="Calibri" w:hAnsi="Aptos" w:cs="Calibri"/>
          <w:kern w:val="0"/>
          <w:highlight w:val="yellow"/>
          <w:lang w:val="en-AU"/>
          <w14:ligatures w14:val="none"/>
        </w:rPr>
      </w:pPr>
    </w:p>
    <w:p w14:paraId="42693856" w14:textId="326FBF69" w:rsidR="00EA4BEB" w:rsidRPr="00807D0E" w:rsidRDefault="00EA4BEB" w:rsidP="00EA4BEB">
      <w:pPr>
        <w:spacing w:after="0"/>
        <w:jc w:val="center"/>
        <w:rPr>
          <w:rFonts w:ascii="Aptos" w:eastAsia="Calibri" w:hAnsi="Aptos" w:cs="Calibri"/>
          <w:kern w:val="0"/>
          <w:lang w:val="en-AU"/>
          <w14:ligatures w14:val="none"/>
        </w:rPr>
      </w:pPr>
      <w:r w:rsidRPr="00A44EAB">
        <w:rPr>
          <w:rFonts w:ascii="Aptos" w:eastAsia="Calibri" w:hAnsi="Aptos" w:cs="Calibri"/>
          <w:kern w:val="0"/>
          <w:lang w:val="en-AU"/>
          <w14:ligatures w14:val="none"/>
        </w:rPr>
        <w:t>Meeting finished at 9.</w:t>
      </w:r>
      <w:r w:rsidR="00B41708" w:rsidRPr="00A44EAB">
        <w:rPr>
          <w:rFonts w:ascii="Aptos" w:eastAsia="Calibri" w:hAnsi="Aptos" w:cs="Calibri"/>
          <w:kern w:val="0"/>
          <w:lang w:val="en-AU"/>
          <w14:ligatures w14:val="none"/>
        </w:rPr>
        <w:t>00</w:t>
      </w:r>
      <w:r w:rsidRPr="00A44EAB">
        <w:rPr>
          <w:rFonts w:ascii="Aptos" w:eastAsia="Calibri" w:hAnsi="Aptos" w:cs="Calibri"/>
          <w:kern w:val="0"/>
          <w:lang w:val="en-AU"/>
          <w14:ligatures w14:val="none"/>
        </w:rPr>
        <w:t>pm.</w:t>
      </w:r>
    </w:p>
    <w:p w14:paraId="59A311DC" w14:textId="77777777" w:rsidR="00EA4BEB" w:rsidRPr="00807D0E" w:rsidRDefault="00EA4BEB" w:rsidP="00EA4BEB">
      <w:pPr>
        <w:spacing w:after="0"/>
        <w:jc w:val="center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 w:rsidRPr="00807D0E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Next SCF Committee Meeting to be held at:</w:t>
      </w:r>
    </w:p>
    <w:p w14:paraId="5FF0FDDC" w14:textId="15A5E729" w:rsidR="00EA4BEB" w:rsidRPr="00685972" w:rsidRDefault="00EA4BEB" w:rsidP="00EA4BEB">
      <w:pPr>
        <w:spacing w:after="0"/>
        <w:jc w:val="center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 w:rsidRPr="00807D0E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 xml:space="preserve">The </w:t>
      </w:r>
      <w:r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Warilla Bowls Recreation Club 6</w:t>
      </w:r>
      <w:r w:rsidRPr="00EA4BEB">
        <w:rPr>
          <w:rFonts w:ascii="Aptos" w:eastAsia="Calibri" w:hAnsi="Aptos" w:cs="Calibri"/>
          <w:b/>
          <w:bCs/>
          <w:kern w:val="0"/>
          <w:vertAlign w:val="superscript"/>
          <w:lang w:val="en-AU"/>
          <w14:ligatures w14:val="none"/>
        </w:rPr>
        <w:t>th</w:t>
      </w:r>
      <w:r>
        <w:rPr>
          <w:rFonts w:ascii="Aptos" w:eastAsia="Calibri" w:hAnsi="Aptos" w:cs="Calibri"/>
          <w:b/>
          <w:bCs/>
          <w:kern w:val="0"/>
          <w:lang w:val="en-AU"/>
          <w14:ligatures w14:val="none"/>
        </w:rPr>
        <w:t xml:space="preserve"> November</w:t>
      </w:r>
      <w:r w:rsidRPr="00807D0E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 xml:space="preserve"> 2024</w:t>
      </w:r>
    </w:p>
    <w:p w14:paraId="3B47D210" w14:textId="77777777" w:rsidR="00EA4BEB" w:rsidRPr="00785E2F" w:rsidRDefault="00EA4BEB" w:rsidP="00EA4BEB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4D52944A" w14:textId="77777777" w:rsidR="00EA4BEB" w:rsidRPr="00785E2F" w:rsidRDefault="00EA4BEB" w:rsidP="00EA4BEB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740FCAF9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1CEAA879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714DE0BA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53B3374E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1D5D8F5E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2951CF6F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428F9756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19AD990F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33D58D9F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22A6D6F1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7590AEA5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4A88DAA4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7F38923A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551D790D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7F7460C8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78C7D702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2CB12CA9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57C17C6E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13F31B1F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4D526F76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60AB39F5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319F9846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1B4158E5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45B0D469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20D403D4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1F401560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01ACDF55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0BC0C276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4041C222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55190B3C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34D2255A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128AC9B1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46D5AE9F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199165EE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73716F02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17F4F164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03952678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4BD63C03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601667EB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75259918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47C924EF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6C6EFE7D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412A2071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03D9CAB6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6E955E51" w14:textId="77777777" w:rsidR="00B41708" w:rsidRDefault="00B41708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384EB44E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3E67EA47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33938CBF" w14:textId="77777777" w:rsidR="00EA4BEB" w:rsidRPr="00807D0E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 w:rsidRPr="00785E2F">
        <w:rPr>
          <w:rFonts w:ascii="Aptos" w:eastAsia="Calibri" w:hAnsi="Aptos" w:cs="Calibri"/>
          <w:noProof/>
          <w:kern w:val="0"/>
          <w:lang w:val="en-AU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18B8A" wp14:editId="6073065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734908" cy="474785"/>
                <wp:effectExtent l="0" t="0" r="27940" b="20955"/>
                <wp:wrapNone/>
                <wp:docPr id="554334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908" cy="4747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7B281" w14:textId="7A1B0B18" w:rsidR="00EA4BEB" w:rsidRPr="00785E2F" w:rsidRDefault="00EA4BEB" w:rsidP="00EA4BEB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85E2F">
                              <w:rPr>
                                <w:color w:val="FFFFFF"/>
                                <w:sz w:val="28"/>
                                <w:szCs w:val="28"/>
                              </w:rPr>
                              <w:t>ACTION ITEMS – SCF Committee Meeting (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9)</w:t>
                            </w:r>
                            <w:r w:rsidRPr="00785E2F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) held Wednesday, </w:t>
                            </w:r>
                            <w:r w:rsidR="00B41708">
                              <w:rPr>
                                <w:color w:val="FFFFFF"/>
                                <w:sz w:val="28"/>
                                <w:szCs w:val="28"/>
                              </w:rPr>
                              <w:t>9</w:t>
                            </w:r>
                            <w:r w:rsidRPr="00B31049">
                              <w:rPr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1708">
                              <w:rPr>
                                <w:color w:val="FFFFFF"/>
                                <w:sz w:val="28"/>
                                <w:szCs w:val="28"/>
                              </w:rPr>
                              <w:t>October</w:t>
                            </w:r>
                            <w:r w:rsidRPr="00785E2F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8B8A" id="_x0000_s1031" style="position:absolute;margin-left:0;margin-top:.6pt;width:530.3pt;height:37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" fillcolor="#4472c4" strokecolor="#172c51" strokeweight="1pt">
                <v:textbox>
                  <w:txbxContent>
                    <w:p w14:paraId="4E87B281" w14:textId="7A1B0B18" w:rsidR="00EA4BEB" w:rsidRPr="00785E2F" w:rsidRDefault="00EA4BEB" w:rsidP="00EA4BEB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85E2F">
                        <w:rPr>
                          <w:color w:val="FFFFFF"/>
                          <w:sz w:val="28"/>
                          <w:szCs w:val="28"/>
                        </w:rPr>
                        <w:t>ACTION ITEMS – SCF Committee Meeting (</w:t>
                      </w:r>
                      <w:r>
                        <w:rPr>
                          <w:color w:val="FFFFFF"/>
                          <w:sz w:val="28"/>
                          <w:szCs w:val="28"/>
                        </w:rPr>
                        <w:t>9)</w:t>
                      </w:r>
                      <w:r w:rsidRPr="00785E2F">
                        <w:rPr>
                          <w:color w:val="FFFFFF"/>
                          <w:sz w:val="28"/>
                          <w:szCs w:val="28"/>
                        </w:rPr>
                        <w:t xml:space="preserve">) held Wednesday, </w:t>
                      </w:r>
                      <w:r w:rsidR="00B41708">
                        <w:rPr>
                          <w:color w:val="FFFFFF"/>
                          <w:sz w:val="28"/>
                          <w:szCs w:val="28"/>
                        </w:rPr>
                        <w:t>9</w:t>
                      </w:r>
                      <w:r w:rsidRPr="00B31049">
                        <w:rPr>
                          <w:color w:val="FFFF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B41708">
                        <w:rPr>
                          <w:color w:val="FFFFFF"/>
                          <w:sz w:val="28"/>
                          <w:szCs w:val="28"/>
                        </w:rPr>
                        <w:t>October</w:t>
                      </w:r>
                      <w:r w:rsidRPr="00785E2F">
                        <w:rPr>
                          <w:color w:val="FFFFFF"/>
                          <w:sz w:val="28"/>
                          <w:szCs w:val="28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8B44E4" w14:textId="77777777" w:rsidR="00EA4BEB" w:rsidRDefault="00EA4BEB" w:rsidP="00EA4BEB">
      <w:pPr>
        <w:spacing w:after="0"/>
        <w:rPr>
          <w:rFonts w:ascii="Aptos" w:eastAsia="Calibri" w:hAnsi="Aptos" w:cs="Calibri"/>
          <w:b/>
          <w:bCs/>
          <w:kern w:val="0"/>
          <w:highlight w:val="yellow"/>
          <w:lang w:val="en-AU"/>
          <w14:ligatures w14:val="none"/>
        </w:rPr>
      </w:pPr>
    </w:p>
    <w:p w14:paraId="7FDEBFEE" w14:textId="77777777" w:rsidR="00EA4BEB" w:rsidRDefault="00EA4BEB" w:rsidP="00EA4BEB">
      <w:pPr>
        <w:spacing w:after="0" w:line="240" w:lineRule="auto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749F993E" w14:textId="77777777" w:rsidR="00EA4BEB" w:rsidRDefault="00EA4BEB" w:rsidP="00EA4BEB"/>
    <w:p w14:paraId="5F9A1760" w14:textId="77777777" w:rsidR="00B41708" w:rsidRDefault="00B41708" w:rsidP="00B41708">
      <w:pPr>
        <w:spacing w:after="0" w:line="240" w:lineRule="auto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 w:rsidRPr="008E2676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GRAPHICS ON TRUCK</w:t>
      </w:r>
    </w:p>
    <w:p w14:paraId="357F9850" w14:textId="77777777" w:rsidR="00B41708" w:rsidRPr="00AF6994" w:rsidRDefault="00B41708" w:rsidP="00B41708">
      <w:pPr>
        <w:spacing w:after="0"/>
        <w:rPr>
          <w:rFonts w:ascii="Aptos" w:hAnsi="Aptos" w:cstheme="minorHAnsi"/>
          <w:b/>
          <w:bCs/>
        </w:rPr>
      </w:pPr>
      <w:r w:rsidRPr="00AF6994">
        <w:rPr>
          <w:rFonts w:ascii="Aptos" w:hAnsi="Aptos" w:cstheme="minorHAnsi"/>
        </w:rPr>
        <w:t>ACTION 11.4</w:t>
      </w:r>
      <w:r w:rsidRPr="00AF6994">
        <w:rPr>
          <w:rFonts w:ascii="Aptos" w:hAnsi="Aptos" w:cstheme="minorHAnsi"/>
          <w:b/>
          <w:bCs/>
        </w:rPr>
        <w:t>:</w:t>
      </w:r>
    </w:p>
    <w:p w14:paraId="7B03181D" w14:textId="77777777" w:rsidR="00B41708" w:rsidRDefault="00B41708" w:rsidP="00B41708">
      <w:pPr>
        <w:spacing w:after="0"/>
        <w:rPr>
          <w:rFonts w:ascii="Aptos" w:hAnsi="Aptos" w:cstheme="minorHAnsi"/>
        </w:rPr>
      </w:pPr>
      <w:r w:rsidRPr="00AF6994">
        <w:rPr>
          <w:rFonts w:ascii="Aptos" w:hAnsi="Aptos" w:cstheme="minorHAnsi"/>
        </w:rPr>
        <w:t xml:space="preserve">Luca </w:t>
      </w:r>
      <w:r>
        <w:rPr>
          <w:rFonts w:ascii="Aptos" w:hAnsi="Aptos" w:cstheme="minorHAnsi"/>
        </w:rPr>
        <w:t>and Alec are in the process of organizing a date to have the graphics put on the truck.</w:t>
      </w:r>
    </w:p>
    <w:p w14:paraId="40C115AF" w14:textId="77777777" w:rsidR="00B41708" w:rsidRDefault="00B41708" w:rsidP="00B41708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If the logos have been put on the truck we would like to take part in the 2024 i98 Convoy to promote pigeon racing </w:t>
      </w:r>
    </w:p>
    <w:p w14:paraId="4A69ABDF" w14:textId="77777777" w:rsidR="00B41708" w:rsidRDefault="00B41708" w:rsidP="00B41708">
      <w:pPr>
        <w:spacing w:after="0"/>
        <w:rPr>
          <w:rFonts w:ascii="Aptos" w:hAnsi="Aptos" w:cstheme="minorHAnsi"/>
        </w:rPr>
      </w:pPr>
      <w:r w:rsidRPr="00AF6994">
        <w:rPr>
          <w:rFonts w:ascii="Aptos" w:hAnsi="Aptos" w:cstheme="minorHAnsi"/>
        </w:rPr>
        <w:t>TO BE COMPLETED</w:t>
      </w:r>
    </w:p>
    <w:p w14:paraId="52F366EC" w14:textId="77777777" w:rsidR="00B41708" w:rsidRDefault="00B41708" w:rsidP="00B41708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5EC04E90" w14:textId="77777777" w:rsidR="00B41708" w:rsidRPr="004C5DA5" w:rsidRDefault="00B41708" w:rsidP="00B41708">
      <w:pPr>
        <w:spacing w:after="0"/>
        <w:rPr>
          <w:rFonts w:ascii="Aptos" w:hAnsi="Aptos" w:cstheme="minorHAnsi"/>
          <w:b/>
          <w:bCs/>
        </w:rPr>
      </w:pPr>
      <w:r w:rsidRPr="004C5DA5">
        <w:rPr>
          <w:rFonts w:ascii="Aptos" w:hAnsi="Aptos" w:cstheme="minorHAnsi"/>
          <w:b/>
          <w:bCs/>
        </w:rPr>
        <w:t>AGM Motions</w:t>
      </w:r>
    </w:p>
    <w:p w14:paraId="1292DA8F" w14:textId="77777777" w:rsidR="00B41708" w:rsidRPr="004C5DA5" w:rsidRDefault="00B41708" w:rsidP="00B41708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 xml:space="preserve">ACTION 2.3.2 </w:t>
      </w:r>
    </w:p>
    <w:p w14:paraId="26D7572C" w14:textId="77777777" w:rsidR="00B41708" w:rsidRDefault="00B41708" w:rsidP="00B41708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>Rules to be amended according to the2024 AGM motions.</w:t>
      </w:r>
    </w:p>
    <w:p w14:paraId="2E3807CE" w14:textId="77777777" w:rsidR="00B41708" w:rsidRPr="004C5DA5" w:rsidRDefault="00B41708" w:rsidP="00B41708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We will also have to update the truck details and photos due to having a new truck.</w:t>
      </w:r>
    </w:p>
    <w:p w14:paraId="369034FD" w14:textId="77777777" w:rsidR="00B41708" w:rsidRPr="0061275F" w:rsidRDefault="00B41708" w:rsidP="00B41708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>TO BE COMPLETED</w:t>
      </w:r>
    </w:p>
    <w:p w14:paraId="554DAEDE" w14:textId="77777777" w:rsidR="00B41708" w:rsidRPr="00336BB6" w:rsidRDefault="00B41708" w:rsidP="00B41708">
      <w:pPr>
        <w:spacing w:after="0"/>
        <w:rPr>
          <w:rFonts w:ascii="Aptos" w:hAnsi="Aptos" w:cstheme="minorHAnsi"/>
          <w:highlight w:val="yellow"/>
        </w:rPr>
      </w:pPr>
    </w:p>
    <w:p w14:paraId="203A5623" w14:textId="77777777" w:rsidR="00B41708" w:rsidRPr="004C5DA5" w:rsidRDefault="00B41708" w:rsidP="00B41708">
      <w:pPr>
        <w:spacing w:after="0"/>
        <w:rPr>
          <w:rFonts w:ascii="Aptos" w:hAnsi="Aptos" w:cstheme="minorHAnsi"/>
          <w:b/>
          <w:bCs/>
        </w:rPr>
      </w:pPr>
      <w:r w:rsidRPr="004C5DA5">
        <w:rPr>
          <w:rFonts w:ascii="Aptos" w:hAnsi="Aptos" w:cstheme="minorHAnsi"/>
          <w:b/>
          <w:bCs/>
        </w:rPr>
        <w:t>SPONSORSHIP</w:t>
      </w:r>
    </w:p>
    <w:p w14:paraId="79074E3C" w14:textId="77777777" w:rsidR="00B41708" w:rsidRPr="004C5DA5" w:rsidRDefault="00B41708" w:rsidP="00B41708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>WARILLA BOWLS AND RECREATION CLUB</w:t>
      </w:r>
    </w:p>
    <w:p w14:paraId="2851459D" w14:textId="77777777" w:rsidR="00B41708" w:rsidRDefault="00B41708" w:rsidP="00B41708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>Iris will write a letter to the Board of Directors to thank them for their support.</w:t>
      </w:r>
    </w:p>
    <w:p w14:paraId="50E86E94" w14:textId="77777777" w:rsidR="00B41708" w:rsidRDefault="00B41708" w:rsidP="00B41708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We are just waiting for the logo to be put on the truck, so that we can include a photo.</w:t>
      </w:r>
    </w:p>
    <w:p w14:paraId="7FE6F5BC" w14:textId="77777777" w:rsidR="00B41708" w:rsidRDefault="00B41708" w:rsidP="00B41708">
      <w:pPr>
        <w:spacing w:after="0"/>
        <w:rPr>
          <w:rFonts w:ascii="Aptos" w:hAnsi="Aptos" w:cstheme="minorHAnsi"/>
        </w:rPr>
      </w:pPr>
      <w:r w:rsidRPr="004C5DA5">
        <w:rPr>
          <w:rFonts w:ascii="Aptos" w:hAnsi="Aptos" w:cstheme="minorHAnsi"/>
        </w:rPr>
        <w:t>TO BE COMPLETED</w:t>
      </w:r>
    </w:p>
    <w:p w14:paraId="27B46FB6" w14:textId="77777777" w:rsidR="00B41708" w:rsidRDefault="00B41708" w:rsidP="00B41708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6363895A" w14:textId="262D020D" w:rsidR="00B41708" w:rsidRPr="00FE7BD8" w:rsidRDefault="00B41708" w:rsidP="00B41708">
      <w:pPr>
        <w:spacing w:after="0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  <w:r w:rsidRPr="00FE7BD8">
        <w:rPr>
          <w:rFonts w:ascii="Aptos" w:eastAsia="Calibri" w:hAnsi="Aptos" w:cs="Calibri"/>
          <w:b/>
          <w:bCs/>
          <w:kern w:val="0"/>
          <w:lang w:val="en-AU"/>
          <w14:ligatures w14:val="none"/>
        </w:rPr>
        <w:t>ISSUES WITH THE TRUCK</w:t>
      </w:r>
    </w:p>
    <w:p w14:paraId="7C993502" w14:textId="77777777" w:rsidR="00B41708" w:rsidRPr="00F118BB" w:rsidRDefault="00B41708" w:rsidP="00B41708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F118BB">
        <w:rPr>
          <w:rFonts w:ascii="Aptos" w:eastAsia="Calibri" w:hAnsi="Aptos" w:cs="Calibri"/>
          <w:kern w:val="0"/>
          <w:lang w:val="en-AU"/>
          <w14:ligatures w14:val="none"/>
        </w:rPr>
        <w:t>ACTION 9.</w:t>
      </w:r>
      <w:r>
        <w:rPr>
          <w:rFonts w:ascii="Aptos" w:eastAsia="Calibri" w:hAnsi="Aptos" w:cs="Calibri"/>
          <w:kern w:val="0"/>
          <w:lang w:val="en-AU"/>
          <w14:ligatures w14:val="none"/>
        </w:rPr>
        <w:t>4</w:t>
      </w:r>
    </w:p>
    <w:p w14:paraId="1C937C79" w14:textId="77777777" w:rsidR="00B41708" w:rsidRDefault="00B41708" w:rsidP="00B41708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F118BB">
        <w:rPr>
          <w:rFonts w:ascii="Aptos" w:eastAsia="Calibri" w:hAnsi="Aptos" w:cs="Calibri"/>
          <w:kern w:val="0"/>
          <w:lang w:val="en-AU"/>
          <w14:ligatures w14:val="none"/>
        </w:rPr>
        <w:t xml:space="preserve">We will look into </w:t>
      </w:r>
      <w:r>
        <w:rPr>
          <w:rFonts w:ascii="Aptos" w:eastAsia="Calibri" w:hAnsi="Aptos" w:cs="Calibri"/>
          <w:kern w:val="0"/>
          <w:lang w:val="en-AU"/>
          <w14:ligatures w14:val="none"/>
        </w:rPr>
        <w:t>what can be done about the ventilation system.</w:t>
      </w:r>
    </w:p>
    <w:p w14:paraId="611AF36A" w14:textId="77777777" w:rsidR="00B41708" w:rsidRDefault="00B41708" w:rsidP="00B41708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E41CEC">
        <w:rPr>
          <w:rFonts w:ascii="Aptos" w:eastAsia="Calibri" w:hAnsi="Aptos" w:cs="Calibri"/>
          <w:kern w:val="0"/>
          <w:lang w:val="en-AU"/>
          <w14:ligatures w14:val="none"/>
        </w:rPr>
        <w:t>We will need to seal off where the where the rats are harbouring.</w:t>
      </w:r>
    </w:p>
    <w:p w14:paraId="61F911F5" w14:textId="77777777" w:rsidR="00B41708" w:rsidRDefault="00B41708" w:rsidP="00B41708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It is most likely that repairs and adjustments will not be completed until after the race season has finished.</w:t>
      </w:r>
    </w:p>
    <w:p w14:paraId="2B32C5C9" w14:textId="77777777" w:rsidR="00B41708" w:rsidRPr="00F118BB" w:rsidRDefault="00B41708" w:rsidP="00B41708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The door has fallen down, and we need to replace an angle.</w:t>
      </w:r>
    </w:p>
    <w:p w14:paraId="55DA8B6E" w14:textId="77777777" w:rsidR="00B41708" w:rsidRDefault="00B41708" w:rsidP="00B41708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 w:rsidRPr="00F118BB">
        <w:rPr>
          <w:rFonts w:ascii="Aptos" w:eastAsia="Calibri" w:hAnsi="Aptos" w:cs="Calibri"/>
          <w:kern w:val="0"/>
          <w:lang w:val="en-AU"/>
          <w14:ligatures w14:val="none"/>
        </w:rPr>
        <w:t>TO BE COMPLETED</w:t>
      </w:r>
    </w:p>
    <w:p w14:paraId="3C23EBE1" w14:textId="77777777" w:rsidR="00B41708" w:rsidRDefault="00B41708" w:rsidP="00B41708">
      <w:pPr>
        <w:spacing w:after="0" w:line="240" w:lineRule="auto"/>
        <w:rPr>
          <w:rFonts w:ascii="Aptos" w:eastAsia="Calibri" w:hAnsi="Aptos" w:cs="Calibri"/>
          <w:b/>
          <w:bCs/>
          <w:kern w:val="0"/>
          <w:lang w:val="en-AU"/>
          <w14:ligatures w14:val="none"/>
        </w:rPr>
      </w:pPr>
    </w:p>
    <w:p w14:paraId="491CE650" w14:textId="77777777" w:rsidR="00B41708" w:rsidRDefault="00B41708" w:rsidP="00B41708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Matt has spoken to the truck driver in regard to how the truck is going.</w:t>
      </w:r>
    </w:p>
    <w:p w14:paraId="74BC6127" w14:textId="77777777" w:rsidR="00B41708" w:rsidRDefault="00B41708" w:rsidP="00B41708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lastRenderedPageBreak/>
        <w:t>The truck driver is going to write a report to inform us of his observations.</w:t>
      </w:r>
    </w:p>
    <w:p w14:paraId="79E80A0E" w14:textId="77777777" w:rsidR="00B41708" w:rsidRDefault="00B41708" w:rsidP="00B41708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</w:p>
    <w:p w14:paraId="55D6A2B6" w14:textId="77777777" w:rsidR="00B41708" w:rsidRPr="00727E63" w:rsidRDefault="00B41708" w:rsidP="00B41708">
      <w:pPr>
        <w:spacing w:after="0" w:line="240" w:lineRule="auto"/>
        <w:rPr>
          <w:rFonts w:ascii="Aptos" w:eastAsia="Calibri" w:hAnsi="Aptos" w:cs="Calibri"/>
          <w:kern w:val="0"/>
          <w:lang w:val="en-AU"/>
          <w14:ligatures w14:val="none"/>
        </w:rPr>
      </w:pPr>
      <w:r w:rsidRPr="00F515C4">
        <w:rPr>
          <w:rFonts w:ascii="Aptos" w:eastAsia="Calibri" w:hAnsi="Aptos" w:cs="Calibri"/>
          <w:kern w:val="0"/>
          <w:highlight w:val="yellow"/>
          <w:lang w:val="en-AU"/>
          <w14:ligatures w14:val="none"/>
        </w:rPr>
        <w:t>The truck driver has said that the birds really liked being in the trailer.</w:t>
      </w:r>
    </w:p>
    <w:p w14:paraId="06C0713D" w14:textId="77777777" w:rsidR="00B41708" w:rsidRDefault="00B41708" w:rsidP="00B41708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ACTION 10.1</w:t>
      </w:r>
    </w:p>
    <w:p w14:paraId="1FC4D4E7" w14:textId="77777777" w:rsidR="00B41708" w:rsidRDefault="00B41708" w:rsidP="00B41708">
      <w:pPr>
        <w:spacing w:after="0"/>
        <w:rPr>
          <w:rFonts w:ascii="Aptos" w:eastAsia="Calibri" w:hAnsi="Aptos" w:cs="Calibri"/>
          <w:kern w:val="0"/>
          <w:lang w:val="en-AU"/>
          <w14:ligatures w14:val="none"/>
        </w:rPr>
      </w:pPr>
      <w:r>
        <w:rPr>
          <w:rFonts w:ascii="Aptos" w:eastAsia="Calibri" w:hAnsi="Aptos" w:cs="Calibri"/>
          <w:kern w:val="0"/>
          <w:lang w:val="en-AU"/>
          <w14:ligatures w14:val="none"/>
        </w:rPr>
        <w:t>Iris will ask members what their preference is.</w:t>
      </w:r>
    </w:p>
    <w:p w14:paraId="206275CE" w14:textId="77777777" w:rsidR="00D52295" w:rsidRDefault="00D52295" w:rsidP="00D5229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ACTION 10.2</w:t>
      </w:r>
    </w:p>
    <w:p w14:paraId="7C4E26DD" w14:textId="77777777" w:rsidR="00D52295" w:rsidRDefault="00D52295" w:rsidP="00D5229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Iris will email Club contacts with details about presentation night.</w:t>
      </w:r>
    </w:p>
    <w:p w14:paraId="5D35F3FB" w14:textId="77777777" w:rsidR="00D52295" w:rsidRPr="00082000" w:rsidRDefault="00D52295" w:rsidP="00D5229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TO BE COMPLETED</w:t>
      </w:r>
    </w:p>
    <w:p w14:paraId="0BC6DC99" w14:textId="77777777" w:rsidR="00D52295" w:rsidRDefault="00D52295" w:rsidP="00D5229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Action 10.3</w:t>
      </w:r>
    </w:p>
    <w:p w14:paraId="67097E85" w14:textId="77777777" w:rsidR="00D52295" w:rsidRDefault="00D52295" w:rsidP="00D5229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Iris will email club contacts about the 2025 Race Schedule</w:t>
      </w:r>
    </w:p>
    <w:p w14:paraId="7247A335" w14:textId="77777777" w:rsidR="00D52295" w:rsidRPr="00082000" w:rsidRDefault="00D52295" w:rsidP="00D5229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TO BE COMPLETED</w:t>
      </w:r>
    </w:p>
    <w:p w14:paraId="04C445F0" w14:textId="77777777" w:rsidR="00D52295" w:rsidRDefault="00D52295" w:rsidP="00D5229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Action 10.4</w:t>
      </w:r>
    </w:p>
    <w:p w14:paraId="78BBB0F2" w14:textId="77777777" w:rsidR="00D52295" w:rsidRDefault="00D52295" w:rsidP="00D5229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Iris will email club contacts about the SCF Squeaker Sale Race</w:t>
      </w:r>
    </w:p>
    <w:p w14:paraId="53802CEC" w14:textId="77777777" w:rsidR="00D52295" w:rsidRPr="00082000" w:rsidRDefault="00D52295" w:rsidP="00D5229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TO BE COMPLETED</w:t>
      </w:r>
    </w:p>
    <w:p w14:paraId="0FDE0013" w14:textId="77777777" w:rsidR="00D23840" w:rsidRDefault="00D23840"/>
    <w:sectPr w:rsidR="00D23840" w:rsidSect="00EA4BEB">
      <w:footerReference w:type="default" r:id="rId8"/>
      <w:pgSz w:w="11906" w:h="16838" w:code="9"/>
      <w:pgMar w:top="170" w:right="720" w:bottom="17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7D039" w14:textId="77777777" w:rsidR="008E5BF1" w:rsidRDefault="008E5BF1" w:rsidP="00EA4BEB">
      <w:pPr>
        <w:spacing w:after="0" w:line="240" w:lineRule="auto"/>
      </w:pPr>
      <w:r>
        <w:separator/>
      </w:r>
    </w:p>
  </w:endnote>
  <w:endnote w:type="continuationSeparator" w:id="0">
    <w:p w14:paraId="3D1CF62A" w14:textId="77777777" w:rsidR="008E5BF1" w:rsidRDefault="008E5BF1" w:rsidP="00EA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512A" w14:textId="77777777" w:rsidR="00EA4BEB" w:rsidRPr="004E22FD" w:rsidRDefault="00EA4BEB">
    <w:pPr>
      <w:pStyle w:val="Footer"/>
      <w:pBdr>
        <w:bottom w:val="single" w:sz="12" w:space="1" w:color="auto"/>
      </w:pBdr>
      <w:rPr>
        <w:sz w:val="16"/>
        <w:szCs w:val="16"/>
      </w:rPr>
    </w:pPr>
  </w:p>
  <w:p w14:paraId="1ADE8C41" w14:textId="201B735E" w:rsidR="00EA4BEB" w:rsidRDefault="00EA4BEB" w:rsidP="00E927C7">
    <w:pPr>
      <w:pStyle w:val="Footer"/>
      <w:tabs>
        <w:tab w:val="left" w:pos="9639"/>
      </w:tabs>
      <w:rPr>
        <w:rFonts w:ascii="Times New Roman" w:hAnsi="Times New Roman" w:cs="Times New Roman"/>
      </w:rPr>
    </w:pPr>
    <w:r w:rsidRPr="00FD0889">
      <w:rPr>
        <w:rFonts w:ascii="Times New Roman" w:hAnsi="Times New Roman" w:cs="Times New Roman"/>
      </w:rPr>
      <w:fldChar w:fldCharType="begin"/>
    </w:r>
    <w:r w:rsidRPr="00FD0889">
      <w:rPr>
        <w:rFonts w:ascii="Times New Roman" w:hAnsi="Times New Roman" w:cs="Times New Roman"/>
      </w:rPr>
      <w:instrText xml:space="preserve"> FILENAME   \* MERGEFORMAT </w:instrText>
    </w:r>
    <w:r w:rsidRPr="00FD088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 xml:space="preserve">10 - SCF Committee Meeting held on Wednesday </w:t>
    </w:r>
    <w:r w:rsidR="00774CDC">
      <w:rPr>
        <w:rFonts w:ascii="Times New Roman" w:hAnsi="Times New Roman" w:cs="Times New Roman"/>
        <w:noProof/>
      </w:rPr>
      <w:t>9th</w:t>
    </w:r>
    <w:r>
      <w:rPr>
        <w:rFonts w:ascii="Times New Roman" w:hAnsi="Times New Roman" w:cs="Times New Roman"/>
        <w:noProof/>
      </w:rPr>
      <w:t xml:space="preserve"> October 2024</w:t>
    </w:r>
    <w:r w:rsidRPr="00FD0889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ab/>
    </w:r>
    <w:r w:rsidRPr="00FD0889">
      <w:rPr>
        <w:rFonts w:ascii="Times New Roman" w:hAnsi="Times New Roman" w:cs="Times New Roman"/>
      </w:rPr>
      <w:t>Page</w:t>
    </w:r>
    <w:r>
      <w:rPr>
        <w:rFonts w:ascii="Times New Roman" w:hAnsi="Times New Roman" w:cs="Times New Roman"/>
      </w:rPr>
      <w:t xml:space="preserve"> </w:t>
    </w:r>
    <w:r w:rsidRPr="00FD0889">
      <w:rPr>
        <w:rFonts w:ascii="Times New Roman" w:hAnsi="Times New Roman" w:cs="Times New Roman"/>
      </w:rPr>
      <w:fldChar w:fldCharType="begin"/>
    </w:r>
    <w:r w:rsidRPr="00FD0889">
      <w:rPr>
        <w:rFonts w:ascii="Times New Roman" w:hAnsi="Times New Roman" w:cs="Times New Roman"/>
      </w:rPr>
      <w:instrText xml:space="preserve"> PAGE   \* MERGEFORMAT </w:instrText>
    </w:r>
    <w:r w:rsidRPr="00FD0889">
      <w:rPr>
        <w:rFonts w:ascii="Times New Roman" w:hAnsi="Times New Roman" w:cs="Times New Roman"/>
      </w:rPr>
      <w:fldChar w:fldCharType="separate"/>
    </w:r>
    <w:r w:rsidRPr="00FD0889">
      <w:rPr>
        <w:rFonts w:ascii="Times New Roman" w:hAnsi="Times New Roman" w:cs="Times New Roman"/>
        <w:noProof/>
      </w:rPr>
      <w:t>2</w:t>
    </w:r>
    <w:r w:rsidRPr="00FD0889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F9EF8" w14:textId="77777777" w:rsidR="008E5BF1" w:rsidRDefault="008E5BF1" w:rsidP="00EA4BEB">
      <w:pPr>
        <w:spacing w:after="0" w:line="240" w:lineRule="auto"/>
      </w:pPr>
      <w:r>
        <w:separator/>
      </w:r>
    </w:p>
  </w:footnote>
  <w:footnote w:type="continuationSeparator" w:id="0">
    <w:p w14:paraId="2967BA41" w14:textId="77777777" w:rsidR="008E5BF1" w:rsidRDefault="008E5BF1" w:rsidP="00EA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9C6C2B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4343"/>
      </v:shape>
    </w:pict>
  </w:numPicBullet>
  <w:abstractNum w:abstractNumId="0" w15:restartNumberingAfterBreak="0">
    <w:nsid w:val="0B764C59"/>
    <w:multiLevelType w:val="hybridMultilevel"/>
    <w:tmpl w:val="C96A88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6579"/>
    <w:multiLevelType w:val="hybridMultilevel"/>
    <w:tmpl w:val="4608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F268B"/>
    <w:multiLevelType w:val="hybridMultilevel"/>
    <w:tmpl w:val="3AAC47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82F7B"/>
    <w:multiLevelType w:val="hybridMultilevel"/>
    <w:tmpl w:val="631A59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92184"/>
    <w:multiLevelType w:val="hybridMultilevel"/>
    <w:tmpl w:val="10529E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466D"/>
    <w:multiLevelType w:val="hybridMultilevel"/>
    <w:tmpl w:val="03CE72F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EF2FD7"/>
    <w:multiLevelType w:val="hybridMultilevel"/>
    <w:tmpl w:val="1764C3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B76F6"/>
    <w:multiLevelType w:val="hybridMultilevel"/>
    <w:tmpl w:val="0FA21F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95527">
    <w:abstractNumId w:val="5"/>
  </w:num>
  <w:num w:numId="2" w16cid:durableId="1827890450">
    <w:abstractNumId w:val="2"/>
  </w:num>
  <w:num w:numId="3" w16cid:durableId="1767842413">
    <w:abstractNumId w:val="4"/>
  </w:num>
  <w:num w:numId="4" w16cid:durableId="1536113362">
    <w:abstractNumId w:val="3"/>
  </w:num>
  <w:num w:numId="5" w16cid:durableId="1863392621">
    <w:abstractNumId w:val="1"/>
  </w:num>
  <w:num w:numId="6" w16cid:durableId="1244680973">
    <w:abstractNumId w:val="0"/>
  </w:num>
  <w:num w:numId="7" w16cid:durableId="851913359">
    <w:abstractNumId w:val="6"/>
  </w:num>
  <w:num w:numId="8" w16cid:durableId="371854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EB"/>
    <w:rsid w:val="00082000"/>
    <w:rsid w:val="000D18D7"/>
    <w:rsid w:val="00170B9B"/>
    <w:rsid w:val="00207DC4"/>
    <w:rsid w:val="00294890"/>
    <w:rsid w:val="003945AE"/>
    <w:rsid w:val="003A0AC6"/>
    <w:rsid w:val="003F2B4A"/>
    <w:rsid w:val="0045257E"/>
    <w:rsid w:val="004C0697"/>
    <w:rsid w:val="004D7296"/>
    <w:rsid w:val="0053611F"/>
    <w:rsid w:val="005C60F4"/>
    <w:rsid w:val="00617BFD"/>
    <w:rsid w:val="00774CDC"/>
    <w:rsid w:val="007A3070"/>
    <w:rsid w:val="0085341A"/>
    <w:rsid w:val="008E2676"/>
    <w:rsid w:val="008E5BF1"/>
    <w:rsid w:val="00902DD5"/>
    <w:rsid w:val="00960D4E"/>
    <w:rsid w:val="009804FF"/>
    <w:rsid w:val="00A304EA"/>
    <w:rsid w:val="00A44EAB"/>
    <w:rsid w:val="00A53AF7"/>
    <w:rsid w:val="00B31C85"/>
    <w:rsid w:val="00B41708"/>
    <w:rsid w:val="00BC6784"/>
    <w:rsid w:val="00C31707"/>
    <w:rsid w:val="00D23840"/>
    <w:rsid w:val="00D52295"/>
    <w:rsid w:val="00D70987"/>
    <w:rsid w:val="00E2259B"/>
    <w:rsid w:val="00E318D1"/>
    <w:rsid w:val="00EA4BEB"/>
    <w:rsid w:val="00EE5975"/>
    <w:rsid w:val="00F515C4"/>
    <w:rsid w:val="00F66F4C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19C85C"/>
  <w15:chartTrackingRefBased/>
  <w15:docId w15:val="{957D53D9-1EB6-4A30-B6A7-C68CE292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BEB"/>
  </w:style>
  <w:style w:type="paragraph" w:styleId="Heading1">
    <w:name w:val="heading 1"/>
    <w:basedOn w:val="Normal"/>
    <w:next w:val="Normal"/>
    <w:link w:val="Heading1Char"/>
    <w:uiPriority w:val="9"/>
    <w:qFormat/>
    <w:rsid w:val="00EA4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BE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A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EB"/>
  </w:style>
  <w:style w:type="paragraph" w:styleId="Header">
    <w:name w:val="header"/>
    <w:basedOn w:val="Normal"/>
    <w:link w:val="HeaderChar"/>
    <w:uiPriority w:val="99"/>
    <w:unhideWhenUsed/>
    <w:rsid w:val="00EA4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8693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Elliott</dc:creator>
  <cp:keywords/>
  <dc:description/>
  <cp:lastModifiedBy>Iris Elliott</cp:lastModifiedBy>
  <cp:revision>9</cp:revision>
  <dcterms:created xsi:type="dcterms:W3CDTF">2024-09-10T08:06:00Z</dcterms:created>
  <dcterms:modified xsi:type="dcterms:W3CDTF">2024-11-01T00:37:00Z</dcterms:modified>
</cp:coreProperties>
</file>